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Pr="00CE5CD3" w:rsidRDefault="001A6A9E">
      <w:pPr>
        <w:rPr>
          <w:sz w:val="22"/>
          <w:szCs w:val="22"/>
        </w:rPr>
      </w:pPr>
      <w:bookmarkStart w:id="0" w:name="_GoBack"/>
      <w:bookmarkEnd w:id="0"/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5"/>
        <w:gridCol w:w="727"/>
        <w:gridCol w:w="123"/>
        <w:gridCol w:w="2435"/>
      </w:tblGrid>
      <w:tr w:rsidR="006C33AE" w:rsidRPr="00CE5CD3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E360C" w:rsidRPr="00CE5C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781E">
              <w:rPr>
                <w:rFonts w:ascii="Arial" w:hAnsi="Arial" w:cs="Arial"/>
                <w:b/>
                <w:sz w:val="22"/>
                <w:szCs w:val="22"/>
              </w:rPr>
              <w:t>RETAIL OPERATIONS (DEPARTMENT)</w:t>
            </w:r>
          </w:p>
        </w:tc>
      </w:tr>
      <w:tr w:rsidR="00574086" w:rsidRPr="00CE5CD3" w:rsidTr="007B414E">
        <w:trPr>
          <w:cantSplit/>
          <w:trHeight w:hRule="exact" w:val="878"/>
        </w:trPr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A65C4C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265CD5" w:rsidRPr="00807C0F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CUSTOMER SERVICES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487A6A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DT-010-3:2014-C0</w:t>
            </w:r>
            <w:r w:rsidR="00265CD5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</w:tr>
      <w:tr w:rsidR="002E663E" w:rsidRPr="00CE5CD3" w:rsidTr="007B414E">
        <w:trPr>
          <w:cantSplit/>
          <w:trHeight w:hRule="exact" w:val="567"/>
        </w:trPr>
        <w:tc>
          <w:tcPr>
            <w:tcW w:w="62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265CD5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38781E">
              <w:t xml:space="preserve"> </w:t>
            </w:r>
            <w:r w:rsidR="00265CD5" w:rsidRPr="00265CD5">
              <w:rPr>
                <w:rFonts w:ascii="Arial" w:hAnsi="Arial" w:cs="Arial"/>
                <w:b/>
                <w:sz w:val="22"/>
                <w:szCs w:val="22"/>
              </w:rPr>
              <w:t>Handle front end services</w:t>
            </w:r>
          </w:p>
        </w:tc>
        <w:tc>
          <w:tcPr>
            <w:tcW w:w="32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265CD5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265CD5">
              <w:rPr>
                <w:b/>
                <w:sz w:val="22"/>
                <w:szCs w:val="22"/>
              </w:rPr>
              <w:t>4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CE5CD3" w:rsidRDefault="00526FF2" w:rsidP="00CC32A2">
            <w:pPr>
              <w:rPr>
                <w:b/>
                <w:sz w:val="22"/>
                <w:szCs w:val="22"/>
                <w:u w:val="single"/>
              </w:rPr>
            </w:pPr>
          </w:p>
          <w:p w:rsidR="00526FF2" w:rsidRPr="00CE5CD3" w:rsidRDefault="00526FF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26FF2" w:rsidRPr="00CE5CD3" w:rsidRDefault="00526FF2" w:rsidP="008F15D8">
            <w:pPr>
              <w:ind w:left="702" w:hanging="702"/>
              <w:rPr>
                <w:sz w:val="22"/>
                <w:szCs w:val="22"/>
              </w:rPr>
            </w:pPr>
          </w:p>
          <w:p w:rsidR="005819A0" w:rsidRPr="00CE5CD3" w:rsidRDefault="005819A0" w:rsidP="00E00CAE">
            <w:pPr>
              <w:ind w:left="702" w:hanging="70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 end of learning session the apprentice will be able to:</w:t>
            </w:r>
          </w:p>
          <w:p w:rsidR="004E360C" w:rsidRPr="00447F0D" w:rsidRDefault="004E360C" w:rsidP="009239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65CD5" w:rsidRPr="00447F0D" w:rsidRDefault="00447F0D" w:rsidP="00447F0D">
            <w:pPr>
              <w:pStyle w:val="ListParagraph"/>
              <w:numPr>
                <w:ilvl w:val="0"/>
                <w:numId w:val="1"/>
              </w:numPr>
              <w:tabs>
                <w:tab w:val="left" w:pos="639"/>
              </w:tabs>
              <w:suppressAutoHyphens w:val="0"/>
              <w:ind w:hanging="6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List  the </w:t>
            </w:r>
            <w:r w:rsidR="004D5F82" w:rsidRPr="00447F0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47F0D">
              <w:rPr>
                <w:rFonts w:ascii="Arial" w:hAnsi="Arial" w:cs="Arial"/>
                <w:sz w:val="22"/>
                <w:szCs w:val="22"/>
              </w:rPr>
              <w:t>importance</w:t>
            </w:r>
            <w:r w:rsidR="00265CD5" w:rsidRPr="00447F0D">
              <w:rPr>
                <w:rFonts w:ascii="Arial" w:hAnsi="Arial" w:cs="Arial"/>
                <w:sz w:val="22"/>
                <w:szCs w:val="22"/>
              </w:rPr>
              <w:t xml:space="preserve"> of providing information and shopping facilities such as:</w:t>
            </w:r>
          </w:p>
          <w:p w:rsidR="00265CD5" w:rsidRPr="00447F0D" w:rsidRDefault="00265CD5" w:rsidP="00447F0D">
            <w:pPr>
              <w:pStyle w:val="ListParagraph"/>
              <w:numPr>
                <w:ilvl w:val="1"/>
                <w:numId w:val="2"/>
              </w:numPr>
              <w:tabs>
                <w:tab w:val="left" w:pos="639"/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>Product / promotion information</w:t>
            </w:r>
          </w:p>
          <w:p w:rsidR="004D5F82" w:rsidRPr="00447F0D" w:rsidRDefault="00525416" w:rsidP="00BE2F00">
            <w:pPr>
              <w:pStyle w:val="ListParagraph"/>
              <w:numPr>
                <w:ilvl w:val="2"/>
                <w:numId w:val="39"/>
              </w:numPr>
              <w:tabs>
                <w:tab w:val="left" w:pos="639"/>
                <w:tab w:val="left" w:pos="1206"/>
              </w:tabs>
              <w:suppressAutoHyphens w:val="0"/>
              <w:ind w:hanging="18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>Promotion opening outlet</w:t>
            </w:r>
          </w:p>
          <w:p w:rsidR="00525416" w:rsidRPr="00447F0D" w:rsidRDefault="00525416" w:rsidP="00BE2F00">
            <w:pPr>
              <w:pStyle w:val="ListParagraph"/>
              <w:numPr>
                <w:ilvl w:val="2"/>
                <w:numId w:val="39"/>
              </w:numPr>
              <w:tabs>
                <w:tab w:val="left" w:pos="639"/>
                <w:tab w:val="left" w:pos="1206"/>
              </w:tabs>
              <w:suppressAutoHyphens w:val="0"/>
              <w:ind w:hanging="18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>Supplier promotion</w:t>
            </w:r>
          </w:p>
          <w:p w:rsidR="00265CD5" w:rsidRPr="00447F0D" w:rsidRDefault="00265CD5" w:rsidP="00447F0D">
            <w:pPr>
              <w:pStyle w:val="ListParagraph"/>
              <w:numPr>
                <w:ilvl w:val="1"/>
                <w:numId w:val="2"/>
              </w:numPr>
              <w:tabs>
                <w:tab w:val="left" w:pos="639"/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 xml:space="preserve">Shopping basket / trolley </w:t>
            </w:r>
          </w:p>
          <w:p w:rsidR="00265CD5" w:rsidRDefault="00265CD5" w:rsidP="00447F0D">
            <w:pPr>
              <w:pStyle w:val="ListParagraph"/>
              <w:numPr>
                <w:ilvl w:val="1"/>
                <w:numId w:val="2"/>
              </w:numPr>
              <w:tabs>
                <w:tab w:val="left" w:pos="639"/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 xml:space="preserve">Wheelchair and baby stroller </w:t>
            </w:r>
          </w:p>
          <w:p w:rsidR="00447F0D" w:rsidRPr="00447F0D" w:rsidRDefault="00447F0D" w:rsidP="00447F0D">
            <w:pPr>
              <w:pStyle w:val="ListParagraph"/>
              <w:numPr>
                <w:ilvl w:val="1"/>
                <w:numId w:val="2"/>
              </w:numPr>
              <w:tabs>
                <w:tab w:val="left" w:pos="639"/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265CD5" w:rsidRPr="00447F0D" w:rsidRDefault="00265CD5" w:rsidP="00447F0D">
            <w:pPr>
              <w:pStyle w:val="ListParagraph"/>
              <w:tabs>
                <w:tab w:val="left" w:pos="639"/>
              </w:tabs>
              <w:suppressAutoHyphens w:val="0"/>
              <w:ind w:left="792" w:hanging="600"/>
              <w:rPr>
                <w:rFonts w:ascii="Arial" w:hAnsi="Arial" w:cs="Arial"/>
                <w:sz w:val="22"/>
                <w:szCs w:val="22"/>
              </w:rPr>
            </w:pPr>
          </w:p>
          <w:p w:rsidR="00265CD5" w:rsidRPr="00447F0D" w:rsidRDefault="00447F0D" w:rsidP="00447F0D">
            <w:pPr>
              <w:pStyle w:val="ListParagraph"/>
              <w:numPr>
                <w:ilvl w:val="0"/>
                <w:numId w:val="2"/>
              </w:numPr>
              <w:tabs>
                <w:tab w:val="left" w:pos="639"/>
              </w:tabs>
              <w:suppressAutoHyphens w:val="0"/>
              <w:ind w:left="639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Describe </w:t>
            </w:r>
            <w:r w:rsidR="00525416" w:rsidRPr="00447F0D">
              <w:rPr>
                <w:rFonts w:ascii="Arial" w:hAnsi="Arial" w:cs="Arial"/>
                <w:sz w:val="22"/>
                <w:szCs w:val="22"/>
              </w:rPr>
              <w:t>p</w:t>
            </w:r>
            <w:r w:rsidR="00265CD5" w:rsidRPr="00447F0D">
              <w:rPr>
                <w:rFonts w:ascii="Arial" w:hAnsi="Arial" w:cs="Arial"/>
                <w:sz w:val="22"/>
                <w:szCs w:val="22"/>
              </w:rPr>
              <w:t xml:space="preserve">rocedure in handling lost </w:t>
            </w:r>
            <w:r>
              <w:rPr>
                <w:rFonts w:ascii="Arial" w:hAnsi="Arial" w:cs="Arial"/>
                <w:sz w:val="22"/>
                <w:szCs w:val="22"/>
              </w:rPr>
              <w:t>and</w:t>
            </w:r>
            <w:r w:rsidR="00265CD5" w:rsidRPr="00447F0D">
              <w:rPr>
                <w:rFonts w:ascii="Arial" w:hAnsi="Arial" w:cs="Arial"/>
                <w:sz w:val="22"/>
                <w:szCs w:val="22"/>
              </w:rPr>
              <w:t xml:space="preserve"> found items</w:t>
            </w:r>
            <w:r>
              <w:rPr>
                <w:rFonts w:ascii="Arial" w:hAnsi="Arial" w:cs="Arial"/>
                <w:sz w:val="22"/>
                <w:szCs w:val="22"/>
              </w:rPr>
              <w:t xml:space="preserve"> below:</w:t>
            </w:r>
          </w:p>
          <w:p w:rsidR="00265CD5" w:rsidRPr="00447F0D" w:rsidRDefault="00265CD5" w:rsidP="00447F0D">
            <w:pPr>
              <w:pStyle w:val="ListParagraph"/>
              <w:numPr>
                <w:ilvl w:val="0"/>
                <w:numId w:val="3"/>
              </w:numPr>
              <w:tabs>
                <w:tab w:val="left" w:pos="639"/>
              </w:tabs>
              <w:suppressAutoHyphens w:val="0"/>
              <w:ind w:hanging="60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65CD5" w:rsidRPr="00447F0D" w:rsidRDefault="00265CD5" w:rsidP="00447F0D">
            <w:pPr>
              <w:pStyle w:val="ListParagraph"/>
              <w:numPr>
                <w:ilvl w:val="0"/>
                <w:numId w:val="3"/>
              </w:numPr>
              <w:tabs>
                <w:tab w:val="left" w:pos="639"/>
              </w:tabs>
              <w:suppressAutoHyphens w:val="0"/>
              <w:ind w:hanging="60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65CD5" w:rsidRPr="00447F0D" w:rsidRDefault="00265CD5" w:rsidP="005B5344">
            <w:pPr>
              <w:pStyle w:val="ListParagraph"/>
              <w:numPr>
                <w:ilvl w:val="1"/>
                <w:numId w:val="3"/>
              </w:numPr>
              <w:tabs>
                <w:tab w:val="left" w:pos="639"/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>Recording of lost &amp; found details</w:t>
            </w:r>
          </w:p>
          <w:p w:rsidR="00525416" w:rsidRPr="00447F0D" w:rsidRDefault="00525416" w:rsidP="005B5344">
            <w:pPr>
              <w:pStyle w:val="ListParagraph"/>
              <w:numPr>
                <w:ilvl w:val="1"/>
                <w:numId w:val="3"/>
              </w:numPr>
              <w:tabs>
                <w:tab w:val="left" w:pos="639"/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>Check CCTV and record</w:t>
            </w:r>
          </w:p>
          <w:p w:rsidR="00265CD5" w:rsidRPr="00447F0D" w:rsidRDefault="00265CD5" w:rsidP="005B5344">
            <w:pPr>
              <w:pStyle w:val="ListParagraph"/>
              <w:numPr>
                <w:ilvl w:val="1"/>
                <w:numId w:val="3"/>
              </w:numPr>
              <w:tabs>
                <w:tab w:val="left" w:pos="639"/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>Updating superior on lost &amp; found details</w:t>
            </w:r>
          </w:p>
          <w:p w:rsidR="00265CD5" w:rsidRPr="00447F0D" w:rsidRDefault="00265CD5" w:rsidP="005B5344">
            <w:pPr>
              <w:pStyle w:val="ListParagraph"/>
              <w:numPr>
                <w:ilvl w:val="1"/>
                <w:numId w:val="3"/>
              </w:numPr>
              <w:tabs>
                <w:tab w:val="left" w:pos="639"/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>Verifying and recording owner / claimer details and return item</w:t>
            </w:r>
          </w:p>
          <w:p w:rsidR="00265CD5" w:rsidRPr="00447F0D" w:rsidRDefault="00265CD5" w:rsidP="00447F0D">
            <w:pPr>
              <w:pStyle w:val="ListParagraph"/>
              <w:tabs>
                <w:tab w:val="left" w:pos="639"/>
                <w:tab w:val="left" w:pos="1363"/>
              </w:tabs>
              <w:suppressAutoHyphens w:val="0"/>
              <w:ind w:left="792" w:hanging="600"/>
              <w:rPr>
                <w:rFonts w:ascii="Arial" w:hAnsi="Arial" w:cs="Arial"/>
                <w:sz w:val="22"/>
                <w:szCs w:val="22"/>
              </w:rPr>
            </w:pPr>
          </w:p>
          <w:p w:rsidR="00265CD5" w:rsidRPr="00447F0D" w:rsidRDefault="000C103A" w:rsidP="00447F0D">
            <w:pPr>
              <w:pStyle w:val="ListParagraph"/>
              <w:numPr>
                <w:ilvl w:val="0"/>
                <w:numId w:val="3"/>
              </w:numPr>
              <w:tabs>
                <w:tab w:val="left" w:pos="639"/>
              </w:tabs>
              <w:suppressAutoHyphens w:val="0"/>
              <w:ind w:left="639" w:hanging="567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>Explain p</w:t>
            </w:r>
            <w:r w:rsidR="00265CD5" w:rsidRPr="00447F0D">
              <w:rPr>
                <w:rFonts w:ascii="Arial" w:hAnsi="Arial" w:cs="Arial"/>
                <w:sz w:val="22"/>
                <w:szCs w:val="22"/>
              </w:rPr>
              <w:t>roduct quality and functionality</w:t>
            </w:r>
            <w:r w:rsidR="00447F0D">
              <w:rPr>
                <w:rFonts w:ascii="Arial" w:hAnsi="Arial" w:cs="Arial"/>
                <w:sz w:val="22"/>
                <w:szCs w:val="22"/>
              </w:rPr>
              <w:t xml:space="preserve"> such as</w:t>
            </w:r>
          </w:p>
          <w:p w:rsidR="00447F0D" w:rsidRPr="00447F0D" w:rsidRDefault="00447F0D" w:rsidP="00BE2F00">
            <w:pPr>
              <w:pStyle w:val="ListParagraph"/>
              <w:numPr>
                <w:ilvl w:val="0"/>
                <w:numId w:val="40"/>
              </w:numPr>
              <w:tabs>
                <w:tab w:val="left" w:pos="63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447F0D" w:rsidRPr="00447F0D" w:rsidRDefault="00447F0D" w:rsidP="00BE2F00">
            <w:pPr>
              <w:pStyle w:val="ListParagraph"/>
              <w:numPr>
                <w:ilvl w:val="0"/>
                <w:numId w:val="40"/>
              </w:numPr>
              <w:tabs>
                <w:tab w:val="left" w:pos="63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447F0D" w:rsidRPr="00447F0D" w:rsidRDefault="00447F0D" w:rsidP="00BE2F00">
            <w:pPr>
              <w:pStyle w:val="ListParagraph"/>
              <w:numPr>
                <w:ilvl w:val="0"/>
                <w:numId w:val="40"/>
              </w:numPr>
              <w:tabs>
                <w:tab w:val="left" w:pos="63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447F0D" w:rsidRDefault="00EC4F72" w:rsidP="00BE2F00">
            <w:pPr>
              <w:pStyle w:val="ListParagraph"/>
              <w:numPr>
                <w:ilvl w:val="1"/>
                <w:numId w:val="40"/>
              </w:numPr>
              <w:tabs>
                <w:tab w:val="left" w:pos="639"/>
                <w:tab w:val="left" w:pos="1206"/>
              </w:tabs>
              <w:suppressAutoHyphens w:val="0"/>
              <w:ind w:left="1071"/>
              <w:rPr>
                <w:rFonts w:ascii="Arial" w:hAnsi="Arial" w:cs="Arial"/>
                <w:sz w:val="22"/>
                <w:szCs w:val="22"/>
              </w:rPr>
            </w:pPr>
            <w:r w:rsidRPr="00447F0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47F0D">
              <w:rPr>
                <w:rFonts w:ascii="Arial" w:hAnsi="Arial" w:cs="Arial"/>
                <w:sz w:val="22"/>
                <w:szCs w:val="22"/>
              </w:rPr>
              <w:t>The usage of this product</w:t>
            </w:r>
          </w:p>
          <w:p w:rsidR="00EC4F72" w:rsidRDefault="00447F0D" w:rsidP="00BE2F00">
            <w:pPr>
              <w:pStyle w:val="ListParagraph"/>
              <w:numPr>
                <w:ilvl w:val="1"/>
                <w:numId w:val="40"/>
              </w:numPr>
              <w:tabs>
                <w:tab w:val="left" w:pos="639"/>
                <w:tab w:val="left" w:pos="1206"/>
              </w:tabs>
              <w:suppressAutoHyphens w:val="0"/>
              <w:ind w:left="10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Quality of the product</w:t>
            </w:r>
          </w:p>
          <w:p w:rsidR="00447F0D" w:rsidRPr="00447F0D" w:rsidRDefault="00447F0D" w:rsidP="00BE2F00">
            <w:pPr>
              <w:pStyle w:val="ListParagraph"/>
              <w:numPr>
                <w:ilvl w:val="1"/>
                <w:numId w:val="40"/>
              </w:numPr>
              <w:tabs>
                <w:tab w:val="left" w:pos="1206"/>
                <w:tab w:val="left" w:pos="1348"/>
              </w:tabs>
              <w:suppressAutoHyphens w:val="0"/>
              <w:ind w:left="1348" w:hanging="7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FC5791" w:rsidRPr="00265CD5" w:rsidRDefault="00FC5791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</w:tc>
      </w:tr>
      <w:tr w:rsidR="00672008" w:rsidRPr="00CE5CD3" w:rsidTr="007B414E">
        <w:trPr>
          <w:trHeight w:val="567"/>
        </w:trPr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11506D" w:rsidP="00265CD5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Work Activity 2:</w:t>
            </w:r>
            <w:r w:rsidR="00A161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65CD5" w:rsidRPr="00265CD5">
              <w:rPr>
                <w:rFonts w:ascii="Arial" w:hAnsi="Arial" w:cs="Arial"/>
                <w:b/>
                <w:sz w:val="22"/>
                <w:szCs w:val="22"/>
              </w:rPr>
              <w:t>Carry out paging activity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265CD5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E93150" w:rsidRPr="00CE5CD3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CE5CD3" w:rsidRDefault="00E93150" w:rsidP="00780945">
            <w:pPr>
              <w:rPr>
                <w:b/>
                <w:sz w:val="22"/>
                <w:szCs w:val="22"/>
                <w:u w:val="single"/>
              </w:rPr>
            </w:pPr>
          </w:p>
          <w:p w:rsidR="003B233C" w:rsidRPr="00CE5CD3" w:rsidRDefault="003B233C" w:rsidP="003B233C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</w:p>
          <w:p w:rsidR="00265CD5" w:rsidRDefault="003B233C" w:rsidP="003B233C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to:</w:t>
            </w:r>
          </w:p>
          <w:p w:rsidR="00265CD5" w:rsidRPr="00CE5CD3" w:rsidRDefault="00265CD5" w:rsidP="003B233C">
            <w:pPr>
              <w:rPr>
                <w:sz w:val="22"/>
                <w:szCs w:val="22"/>
              </w:rPr>
            </w:pPr>
          </w:p>
          <w:p w:rsidR="00265CD5" w:rsidRPr="005B5344" w:rsidRDefault="00870DDD" w:rsidP="005B5344">
            <w:pPr>
              <w:pStyle w:val="ListParagraph"/>
              <w:numPr>
                <w:ilvl w:val="0"/>
                <w:numId w:val="4"/>
              </w:numPr>
              <w:suppressAutoHyphens w:val="0"/>
              <w:ind w:left="639" w:hanging="567"/>
              <w:rPr>
                <w:rFonts w:ascii="Arial" w:hAnsi="Arial" w:cs="Arial"/>
                <w:sz w:val="22"/>
                <w:szCs w:val="22"/>
              </w:rPr>
            </w:pPr>
            <w:r w:rsidRPr="005B5344">
              <w:rPr>
                <w:rFonts w:ascii="Arial" w:hAnsi="Arial" w:cs="Arial"/>
                <w:sz w:val="22"/>
                <w:szCs w:val="22"/>
              </w:rPr>
              <w:t>Understand t</w:t>
            </w:r>
            <w:r w:rsidR="00265CD5" w:rsidRPr="005B5344">
              <w:rPr>
                <w:rFonts w:ascii="Arial" w:hAnsi="Arial" w:cs="Arial"/>
                <w:sz w:val="22"/>
                <w:szCs w:val="22"/>
              </w:rPr>
              <w:t xml:space="preserve">ypes of announcement such as: </w:t>
            </w:r>
          </w:p>
          <w:p w:rsidR="00265CD5" w:rsidRPr="005B5344" w:rsidRDefault="00265CD5" w:rsidP="00113726">
            <w:pPr>
              <w:pStyle w:val="ListParagraph"/>
              <w:numPr>
                <w:ilvl w:val="1"/>
                <w:numId w:val="5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5B5344">
              <w:rPr>
                <w:rFonts w:ascii="Arial" w:hAnsi="Arial" w:cs="Arial"/>
                <w:sz w:val="22"/>
                <w:szCs w:val="22"/>
              </w:rPr>
              <w:t xml:space="preserve">Opening and closing announcement </w:t>
            </w:r>
          </w:p>
          <w:p w:rsidR="00265CD5" w:rsidRPr="005B5344" w:rsidRDefault="00265CD5" w:rsidP="00113726">
            <w:pPr>
              <w:pStyle w:val="ListParagraph"/>
              <w:numPr>
                <w:ilvl w:val="1"/>
                <w:numId w:val="5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5B5344">
              <w:rPr>
                <w:rFonts w:ascii="Arial" w:hAnsi="Arial" w:cs="Arial"/>
                <w:sz w:val="22"/>
                <w:szCs w:val="22"/>
              </w:rPr>
              <w:t>Promotion hour</w:t>
            </w:r>
          </w:p>
          <w:p w:rsidR="00265CD5" w:rsidRPr="005B5344" w:rsidRDefault="00265CD5" w:rsidP="00113726">
            <w:pPr>
              <w:pStyle w:val="ListParagraph"/>
              <w:numPr>
                <w:ilvl w:val="1"/>
                <w:numId w:val="5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5B5344">
              <w:rPr>
                <w:rFonts w:ascii="Arial" w:hAnsi="Arial" w:cs="Arial"/>
                <w:sz w:val="22"/>
                <w:szCs w:val="22"/>
              </w:rPr>
              <w:t>Handle in-house pipe music</w:t>
            </w:r>
          </w:p>
          <w:p w:rsidR="00265CD5" w:rsidRPr="005B5344" w:rsidRDefault="00265CD5" w:rsidP="00113726">
            <w:pPr>
              <w:pStyle w:val="ListParagraph"/>
              <w:numPr>
                <w:ilvl w:val="1"/>
                <w:numId w:val="5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5B5344">
              <w:rPr>
                <w:rFonts w:ascii="Arial" w:hAnsi="Arial" w:cs="Arial"/>
                <w:sz w:val="22"/>
                <w:szCs w:val="22"/>
              </w:rPr>
              <w:t>Customer vehicle issues</w:t>
            </w:r>
          </w:p>
          <w:p w:rsidR="00265CD5" w:rsidRPr="005B5344" w:rsidRDefault="00265CD5" w:rsidP="00113726">
            <w:pPr>
              <w:pStyle w:val="ListParagraph"/>
              <w:numPr>
                <w:ilvl w:val="1"/>
                <w:numId w:val="5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5B5344">
              <w:rPr>
                <w:rFonts w:ascii="Arial" w:hAnsi="Arial" w:cs="Arial"/>
                <w:sz w:val="22"/>
                <w:szCs w:val="22"/>
              </w:rPr>
              <w:t xml:space="preserve">Event activities </w:t>
            </w:r>
          </w:p>
          <w:p w:rsidR="00265CD5" w:rsidRPr="005B5344" w:rsidRDefault="00265CD5" w:rsidP="00113726">
            <w:pPr>
              <w:pStyle w:val="ListParagraph"/>
              <w:numPr>
                <w:ilvl w:val="1"/>
                <w:numId w:val="5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5B5344">
              <w:rPr>
                <w:rFonts w:ascii="Arial" w:hAnsi="Arial" w:cs="Arial"/>
                <w:sz w:val="22"/>
                <w:szCs w:val="22"/>
              </w:rPr>
              <w:t>Cashiering traffic flow</w:t>
            </w:r>
          </w:p>
          <w:p w:rsidR="00265CD5" w:rsidRPr="005B5344" w:rsidRDefault="00265CD5" w:rsidP="00113726">
            <w:pPr>
              <w:pStyle w:val="ListParagraph"/>
              <w:numPr>
                <w:ilvl w:val="1"/>
                <w:numId w:val="5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5B5344">
              <w:rPr>
                <w:rFonts w:ascii="Arial" w:hAnsi="Arial" w:cs="Arial"/>
                <w:sz w:val="22"/>
                <w:szCs w:val="22"/>
              </w:rPr>
              <w:t>Paging staff</w:t>
            </w:r>
          </w:p>
          <w:p w:rsidR="00265CD5" w:rsidRDefault="00265CD5" w:rsidP="00265CD5">
            <w:pPr>
              <w:pStyle w:val="ListParagraph"/>
              <w:suppressAutoHyphens w:val="0"/>
              <w:ind w:left="1348"/>
              <w:rPr>
                <w:rFonts w:ascii="Arial" w:hAnsi="Arial" w:cs="Arial"/>
                <w:sz w:val="22"/>
                <w:szCs w:val="22"/>
              </w:rPr>
            </w:pPr>
          </w:p>
          <w:p w:rsidR="005B5344" w:rsidRDefault="005B5344" w:rsidP="00265CD5">
            <w:pPr>
              <w:pStyle w:val="ListParagraph"/>
              <w:suppressAutoHyphens w:val="0"/>
              <w:ind w:left="1348"/>
              <w:rPr>
                <w:rFonts w:ascii="Arial" w:hAnsi="Arial" w:cs="Arial"/>
                <w:sz w:val="22"/>
                <w:szCs w:val="22"/>
              </w:rPr>
            </w:pPr>
          </w:p>
          <w:p w:rsidR="005B5344" w:rsidRPr="00807C0F" w:rsidRDefault="005B5344" w:rsidP="00265CD5">
            <w:pPr>
              <w:pStyle w:val="ListParagraph"/>
              <w:suppressAutoHyphens w:val="0"/>
              <w:ind w:left="1348"/>
              <w:rPr>
                <w:rFonts w:ascii="Arial" w:hAnsi="Arial" w:cs="Arial"/>
                <w:sz w:val="22"/>
                <w:szCs w:val="22"/>
              </w:rPr>
            </w:pPr>
          </w:p>
          <w:p w:rsidR="00265CD5" w:rsidRPr="00265CD5" w:rsidRDefault="00265CD5" w:rsidP="00F5177C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vanish/>
                <w:sz w:val="22"/>
                <w:szCs w:val="22"/>
              </w:rPr>
            </w:pPr>
          </w:p>
          <w:p w:rsidR="00265CD5" w:rsidRPr="00113726" w:rsidRDefault="00870DDD" w:rsidP="00113726">
            <w:pPr>
              <w:pStyle w:val="ListParagraph"/>
              <w:numPr>
                <w:ilvl w:val="0"/>
                <w:numId w:val="6"/>
              </w:numPr>
              <w:suppressAutoHyphens w:val="0"/>
              <w:ind w:left="639" w:hanging="639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List f</w:t>
            </w:r>
            <w:r w:rsidR="00265CD5" w:rsidRPr="00113726">
              <w:rPr>
                <w:rFonts w:ascii="Arial" w:hAnsi="Arial" w:cs="Arial"/>
                <w:sz w:val="22"/>
                <w:szCs w:val="22"/>
              </w:rPr>
              <w:t>unction and features paging system</w:t>
            </w:r>
          </w:p>
          <w:p w:rsidR="00870DDD" w:rsidRPr="005B5344" w:rsidRDefault="00870DDD" w:rsidP="00265CD5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265CD5" w:rsidRPr="00113726" w:rsidRDefault="007D0748" w:rsidP="00113726">
            <w:pPr>
              <w:pStyle w:val="ListParagraph"/>
              <w:numPr>
                <w:ilvl w:val="0"/>
                <w:numId w:val="6"/>
              </w:numPr>
              <w:suppressAutoHyphens w:val="0"/>
              <w:ind w:left="639" w:hanging="639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Explain</w:t>
            </w:r>
            <w:r w:rsidR="00113726" w:rsidRPr="00113726">
              <w:rPr>
                <w:rFonts w:ascii="Arial" w:hAnsi="Arial" w:cs="Arial"/>
                <w:sz w:val="22"/>
                <w:szCs w:val="22"/>
              </w:rPr>
              <w:t xml:space="preserve"> the</w:t>
            </w:r>
            <w:r w:rsidRPr="00113726"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="00265CD5" w:rsidRPr="00113726">
              <w:rPr>
                <w:rFonts w:ascii="Arial" w:hAnsi="Arial" w:cs="Arial"/>
                <w:sz w:val="22"/>
                <w:szCs w:val="22"/>
              </w:rPr>
              <w:t>ood practices in handling paging such as:</w:t>
            </w:r>
          </w:p>
          <w:p w:rsidR="00265CD5" w:rsidRPr="00113726" w:rsidRDefault="00265CD5" w:rsidP="00F5177C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65CD5" w:rsidRPr="00113726" w:rsidRDefault="00265CD5" w:rsidP="00F5177C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65CD5" w:rsidRPr="00113726" w:rsidRDefault="00265CD5" w:rsidP="00F5177C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65CD5" w:rsidRPr="00113726" w:rsidRDefault="00265CD5" w:rsidP="00113726">
            <w:pPr>
              <w:pStyle w:val="ListParagraph"/>
              <w:numPr>
                <w:ilvl w:val="1"/>
                <w:numId w:val="7"/>
              </w:numPr>
              <w:tabs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 xml:space="preserve">Good voice and clear intonation </w:t>
            </w:r>
          </w:p>
          <w:p w:rsidR="007D0748" w:rsidRPr="00113726" w:rsidRDefault="00265CD5" w:rsidP="00113726">
            <w:pPr>
              <w:pStyle w:val="ListParagraph"/>
              <w:numPr>
                <w:ilvl w:val="1"/>
                <w:numId w:val="7"/>
              </w:numPr>
              <w:tabs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 xml:space="preserve">Follow standard script </w:t>
            </w:r>
          </w:p>
          <w:p w:rsidR="007D0748" w:rsidRDefault="007D0748" w:rsidP="00113726">
            <w:pPr>
              <w:pStyle w:val="ListParagraph"/>
              <w:numPr>
                <w:ilvl w:val="1"/>
                <w:numId w:val="7"/>
              </w:numPr>
              <w:tabs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Correct langu</w:t>
            </w:r>
            <w:r w:rsidRPr="00113726">
              <w:rPr>
                <w:rFonts w:ascii="Arial" w:hAnsi="Arial" w:cs="Arial"/>
                <w:sz w:val="22"/>
                <w:szCs w:val="22"/>
                <w:lang w:eastAsia="zh-CN"/>
              </w:rPr>
              <w:t>age</w:t>
            </w:r>
            <w:r w:rsidRPr="005B534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13726" w:rsidRPr="005B5344" w:rsidRDefault="00113726" w:rsidP="00113726">
            <w:pPr>
              <w:pStyle w:val="ListParagraph"/>
              <w:numPr>
                <w:ilvl w:val="1"/>
                <w:numId w:val="7"/>
              </w:numPr>
              <w:tabs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E5375B" w:rsidRDefault="00E5375B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FC5791" w:rsidRPr="00CE5CD3" w:rsidRDefault="00FC579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05C06" w:rsidRDefault="0045375F" w:rsidP="00431C77">
            <w:pPr>
              <w:pStyle w:val="ListParagraph"/>
              <w:ind w:lef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Work Activity  3  :</w:t>
            </w:r>
            <w:r w:rsidR="00AD6D97" w:rsidRPr="00C05C06">
              <w:rPr>
                <w:color w:val="000000"/>
                <w:sz w:val="22"/>
                <w:szCs w:val="22"/>
              </w:rPr>
              <w:t xml:space="preserve"> </w:t>
            </w:r>
            <w:r w:rsidR="00265CD5" w:rsidRPr="00265CD5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>Arrange delivery / porter service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D6D97" w:rsidRDefault="00265CD5" w:rsidP="002A0C17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45375F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5A496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51370B" w:rsidRPr="005A4961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265CD5" w:rsidRPr="00113726" w:rsidRDefault="00DF1143" w:rsidP="00113726">
            <w:pPr>
              <w:pStyle w:val="ListParagraph"/>
              <w:numPr>
                <w:ilvl w:val="0"/>
                <w:numId w:val="8"/>
              </w:numPr>
              <w:suppressAutoHyphens w:val="0"/>
              <w:ind w:left="639" w:hanging="639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eastAsia="zh-CN"/>
              </w:rPr>
              <w:t>Understand f</w:t>
            </w:r>
            <w:r w:rsidR="00265CD5" w:rsidRPr="00113726">
              <w:rPr>
                <w:rFonts w:ascii="Arial" w:hAnsi="Arial" w:cs="Arial"/>
                <w:sz w:val="22"/>
                <w:szCs w:val="22"/>
              </w:rPr>
              <w:t>unction and importance of delivery services and confirmation on delivery details</w:t>
            </w:r>
            <w:r w:rsidR="00113726">
              <w:rPr>
                <w:rFonts w:ascii="Arial" w:hAnsi="Arial" w:cs="Arial"/>
                <w:sz w:val="22"/>
                <w:szCs w:val="22"/>
              </w:rPr>
              <w:t xml:space="preserve"> such as:</w:t>
            </w:r>
          </w:p>
          <w:p w:rsidR="00DF1143" w:rsidRPr="00113726" w:rsidRDefault="00DF1143" w:rsidP="00BE2F00">
            <w:pPr>
              <w:pStyle w:val="ListParagraph"/>
              <w:numPr>
                <w:ilvl w:val="1"/>
                <w:numId w:val="41"/>
              </w:numPr>
              <w:tabs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  <w:lang w:val="en-MY" w:eastAsia="zh-CN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val="en-MY" w:eastAsia="zh-CN"/>
              </w:rPr>
              <w:t>Give the delivery date and time.</w:t>
            </w:r>
          </w:p>
          <w:p w:rsidR="00DF1143" w:rsidRDefault="00DF1143" w:rsidP="00BE2F00">
            <w:pPr>
              <w:pStyle w:val="ListParagraph"/>
              <w:numPr>
                <w:ilvl w:val="1"/>
                <w:numId w:val="41"/>
              </w:numPr>
              <w:tabs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  <w:lang w:val="en-MY" w:eastAsia="zh-CN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val="en-MY" w:eastAsia="zh-CN"/>
              </w:rPr>
              <w:t>Get the actual address</w:t>
            </w:r>
          </w:p>
          <w:p w:rsidR="00113726" w:rsidRPr="00113726" w:rsidRDefault="00113726" w:rsidP="00BE2F00">
            <w:pPr>
              <w:pStyle w:val="ListParagraph"/>
              <w:numPr>
                <w:ilvl w:val="1"/>
                <w:numId w:val="41"/>
              </w:numPr>
              <w:tabs>
                <w:tab w:val="left" w:pos="1206"/>
              </w:tabs>
              <w:suppressAutoHyphens w:val="0"/>
              <w:ind w:hanging="153"/>
              <w:rPr>
                <w:rFonts w:ascii="Arial" w:hAnsi="Arial" w:cs="Arial"/>
                <w:sz w:val="22"/>
                <w:szCs w:val="22"/>
                <w:lang w:val="en-MY" w:eastAsia="zh-CN"/>
              </w:rPr>
            </w:pPr>
            <w:r>
              <w:rPr>
                <w:rFonts w:ascii="Arial" w:hAnsi="Arial" w:cs="Arial"/>
                <w:sz w:val="22"/>
                <w:szCs w:val="22"/>
                <w:lang w:val="en-MY" w:eastAsia="zh-CN"/>
              </w:rPr>
              <w:t>Etc.</w:t>
            </w:r>
          </w:p>
          <w:p w:rsidR="00265CD5" w:rsidRDefault="00265CD5" w:rsidP="00265CD5">
            <w:pPr>
              <w:pStyle w:val="ListParagraph"/>
              <w:suppressAutoHyphens w:val="0"/>
              <w:ind w:left="360"/>
              <w:rPr>
                <w:sz w:val="22"/>
                <w:szCs w:val="22"/>
              </w:rPr>
            </w:pPr>
          </w:p>
          <w:p w:rsidR="00265CD5" w:rsidRPr="00113726" w:rsidRDefault="00113726" w:rsidP="00113726">
            <w:pPr>
              <w:pStyle w:val="ListParagraph"/>
              <w:numPr>
                <w:ilvl w:val="0"/>
                <w:numId w:val="8"/>
              </w:numPr>
              <w:suppressAutoHyphens w:val="0"/>
              <w:ind w:left="639" w:hanging="639"/>
              <w:rPr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Describe</w:t>
            </w:r>
            <w:r w:rsidR="00DF1143" w:rsidRPr="00113726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265CD5" w:rsidRPr="00113726">
              <w:rPr>
                <w:rFonts w:ascii="Arial" w:hAnsi="Arial" w:cs="Arial"/>
                <w:sz w:val="22"/>
                <w:szCs w:val="22"/>
              </w:rPr>
              <w:t xml:space="preserve">ypes of delivery transporter </w:t>
            </w:r>
            <w:r w:rsidRPr="00113726">
              <w:rPr>
                <w:rFonts w:ascii="Arial" w:hAnsi="Arial" w:cs="Arial"/>
                <w:sz w:val="22"/>
                <w:szCs w:val="22"/>
              </w:rPr>
              <w:t>below:</w:t>
            </w:r>
          </w:p>
          <w:p w:rsidR="00265CD5" w:rsidRPr="00113726" w:rsidRDefault="00265CD5" w:rsidP="00F5177C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65CD5" w:rsidRPr="00113726" w:rsidRDefault="00265CD5" w:rsidP="00F5177C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65CD5" w:rsidRPr="00113726" w:rsidRDefault="00265CD5" w:rsidP="00113726">
            <w:pPr>
              <w:pStyle w:val="ListParagraph"/>
              <w:numPr>
                <w:ilvl w:val="1"/>
                <w:numId w:val="9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 xml:space="preserve">In-house </w:t>
            </w:r>
          </w:p>
          <w:p w:rsidR="00265CD5" w:rsidRPr="00113726" w:rsidRDefault="00265CD5" w:rsidP="00113726">
            <w:pPr>
              <w:pStyle w:val="ListParagraph"/>
              <w:numPr>
                <w:ilvl w:val="1"/>
                <w:numId w:val="9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Third party</w:t>
            </w:r>
          </w:p>
          <w:p w:rsidR="00DF1143" w:rsidRPr="00113726" w:rsidRDefault="00DF1143" w:rsidP="00113726">
            <w:pPr>
              <w:pStyle w:val="ListParagraph"/>
              <w:numPr>
                <w:ilvl w:val="1"/>
                <w:numId w:val="9"/>
              </w:numPr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 w:hint="eastAsia"/>
                <w:sz w:val="22"/>
                <w:szCs w:val="22"/>
                <w:lang w:eastAsia="zh-CN"/>
              </w:rPr>
              <w:t>Send by parcel</w:t>
            </w:r>
          </w:p>
          <w:p w:rsidR="00EC1A97" w:rsidRPr="005A4961" w:rsidRDefault="00EC1A97" w:rsidP="00560B1B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560B1B" w:rsidRDefault="00560B1B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Pr="005A4961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630ACB" w:rsidP="00F95461">
            <w:pPr>
              <w:pStyle w:val="ListParagraph"/>
              <w:ind w:lef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Work Activity  4  : </w:t>
            </w:r>
            <w:r w:rsidR="00F95461" w:rsidRPr="00F95461">
              <w:rPr>
                <w:rFonts w:ascii="Arial" w:hAnsi="Arial" w:cs="Arial"/>
                <w:b/>
                <w:color w:val="000000"/>
                <w:sz w:val="22"/>
                <w:szCs w:val="22"/>
              </w:rPr>
              <w:t>Carry out wrapping services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F95461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5A4961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630ACB" w:rsidRPr="00AD6D97" w:rsidRDefault="00630A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95461" w:rsidRPr="00113726" w:rsidRDefault="00DF1143" w:rsidP="00113726">
            <w:pPr>
              <w:pStyle w:val="ListParagraph"/>
              <w:numPr>
                <w:ilvl w:val="0"/>
                <w:numId w:val="10"/>
              </w:numPr>
              <w:suppressAutoHyphens w:val="0"/>
              <w:ind w:left="639" w:hanging="639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eastAsia="zh-CN"/>
              </w:rPr>
              <w:t>List out t</w:t>
            </w:r>
            <w:r w:rsidR="00F95461" w:rsidRPr="00113726">
              <w:rPr>
                <w:rFonts w:ascii="Arial" w:hAnsi="Arial" w:cs="Arial"/>
                <w:sz w:val="22"/>
                <w:szCs w:val="22"/>
              </w:rPr>
              <w:t>ypes of wrapping tools and materials such as:</w:t>
            </w:r>
          </w:p>
          <w:p w:rsidR="00F95461" w:rsidRPr="00113726" w:rsidRDefault="00F95461" w:rsidP="00113726">
            <w:pPr>
              <w:numPr>
                <w:ilvl w:val="1"/>
                <w:numId w:val="11"/>
              </w:numPr>
              <w:tabs>
                <w:tab w:val="left" w:pos="1206"/>
              </w:tabs>
              <w:suppressAutoHyphens w:val="0"/>
              <w:ind w:left="639" w:firstLine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Wrapping paper</w:t>
            </w:r>
          </w:p>
          <w:p w:rsidR="00F95461" w:rsidRPr="00113726" w:rsidRDefault="00F95461" w:rsidP="00113726">
            <w:pPr>
              <w:numPr>
                <w:ilvl w:val="1"/>
                <w:numId w:val="11"/>
              </w:numPr>
              <w:tabs>
                <w:tab w:val="left" w:pos="1206"/>
              </w:tabs>
              <w:suppressAutoHyphens w:val="0"/>
              <w:ind w:left="639" w:firstLine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 xml:space="preserve">Cutting tools and stationery </w:t>
            </w:r>
          </w:p>
          <w:p w:rsidR="00F95461" w:rsidRPr="00113726" w:rsidRDefault="00F95461" w:rsidP="00113726">
            <w:pPr>
              <w:numPr>
                <w:ilvl w:val="1"/>
                <w:numId w:val="11"/>
              </w:numPr>
              <w:tabs>
                <w:tab w:val="left" w:pos="1206"/>
              </w:tabs>
              <w:suppressAutoHyphens w:val="0"/>
              <w:ind w:left="639" w:firstLine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Box</w:t>
            </w:r>
          </w:p>
          <w:p w:rsidR="00DF1143" w:rsidRPr="00113726" w:rsidRDefault="00DF1143" w:rsidP="00113726">
            <w:pPr>
              <w:numPr>
                <w:ilvl w:val="1"/>
                <w:numId w:val="11"/>
              </w:numPr>
              <w:tabs>
                <w:tab w:val="left" w:pos="1206"/>
              </w:tabs>
              <w:suppressAutoHyphens w:val="0"/>
              <w:ind w:left="639" w:firstLine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  <w:lang w:eastAsia="zh-CN"/>
              </w:rPr>
              <w:t xml:space="preserve">Reminder sticker </w:t>
            </w:r>
          </w:p>
          <w:p w:rsidR="00F95461" w:rsidRPr="00113726" w:rsidRDefault="00F95461" w:rsidP="00113726">
            <w:pPr>
              <w:numPr>
                <w:ilvl w:val="1"/>
                <w:numId w:val="11"/>
              </w:numPr>
              <w:tabs>
                <w:tab w:val="left" w:pos="1206"/>
              </w:tabs>
              <w:suppressAutoHyphens w:val="0"/>
              <w:ind w:left="639" w:firstLine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Greeting card</w:t>
            </w:r>
          </w:p>
          <w:p w:rsidR="00F95461" w:rsidRDefault="00F95461" w:rsidP="00113726">
            <w:pPr>
              <w:numPr>
                <w:ilvl w:val="1"/>
                <w:numId w:val="11"/>
              </w:numPr>
              <w:tabs>
                <w:tab w:val="left" w:pos="1206"/>
              </w:tabs>
              <w:suppressAutoHyphens w:val="0"/>
              <w:ind w:left="639" w:firstLine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 xml:space="preserve">Ribbon </w:t>
            </w:r>
          </w:p>
          <w:p w:rsidR="00113726" w:rsidRPr="00113726" w:rsidRDefault="00113726" w:rsidP="00113726">
            <w:pPr>
              <w:numPr>
                <w:ilvl w:val="1"/>
                <w:numId w:val="11"/>
              </w:numPr>
              <w:tabs>
                <w:tab w:val="left" w:pos="1206"/>
              </w:tabs>
              <w:suppressAutoHyphens w:val="0"/>
              <w:ind w:left="639"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F95461" w:rsidRDefault="00F95461" w:rsidP="00F95461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113726" w:rsidRDefault="00113726" w:rsidP="00F95461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113726" w:rsidRDefault="00113726" w:rsidP="00F95461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113726" w:rsidRDefault="00113726" w:rsidP="00F95461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113726" w:rsidRDefault="00113726" w:rsidP="00F95461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113726" w:rsidRPr="00807C0F" w:rsidRDefault="00113726" w:rsidP="00F95461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F95461" w:rsidRPr="00113726" w:rsidRDefault="00DF1143" w:rsidP="00113726">
            <w:pPr>
              <w:pStyle w:val="ListParagraph"/>
              <w:numPr>
                <w:ilvl w:val="0"/>
                <w:numId w:val="11"/>
              </w:numPr>
              <w:suppressAutoHyphens w:val="0"/>
              <w:ind w:left="639" w:hanging="567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eastAsia="zh-CN"/>
              </w:rPr>
              <w:t>Understand t</w:t>
            </w:r>
            <w:r w:rsidR="00F95461" w:rsidRPr="00113726">
              <w:rPr>
                <w:rFonts w:ascii="Arial" w:hAnsi="Arial" w:cs="Arial"/>
                <w:sz w:val="22"/>
                <w:szCs w:val="22"/>
              </w:rPr>
              <w:t>ypes of wrapping technique such as:</w:t>
            </w:r>
          </w:p>
          <w:p w:rsidR="00F95461" w:rsidRPr="00113726" w:rsidRDefault="00F95461" w:rsidP="00F5177C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95461" w:rsidRPr="00113726" w:rsidRDefault="00F95461" w:rsidP="00F5177C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95461" w:rsidRPr="00113726" w:rsidRDefault="00F95461" w:rsidP="00113726">
            <w:pPr>
              <w:numPr>
                <w:ilvl w:val="1"/>
                <w:numId w:val="12"/>
              </w:numPr>
              <w:tabs>
                <w:tab w:val="left" w:pos="1206"/>
              </w:tabs>
              <w:suppressAutoHyphens w:val="0"/>
              <w:ind w:left="1206" w:hanging="567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 xml:space="preserve">Hamper </w:t>
            </w:r>
          </w:p>
          <w:p w:rsidR="00F95461" w:rsidRPr="00113726" w:rsidRDefault="00F95461" w:rsidP="00113726">
            <w:pPr>
              <w:numPr>
                <w:ilvl w:val="1"/>
                <w:numId w:val="12"/>
              </w:numPr>
              <w:tabs>
                <w:tab w:val="left" w:pos="1206"/>
              </w:tabs>
              <w:suppressAutoHyphens w:val="0"/>
              <w:ind w:left="1206" w:hanging="567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Fruits basket</w:t>
            </w:r>
          </w:p>
          <w:p w:rsidR="00F95461" w:rsidRDefault="00F95461" w:rsidP="00113726">
            <w:pPr>
              <w:numPr>
                <w:ilvl w:val="1"/>
                <w:numId w:val="12"/>
              </w:numPr>
              <w:tabs>
                <w:tab w:val="left" w:pos="1206"/>
              </w:tabs>
              <w:suppressAutoHyphens w:val="0"/>
              <w:ind w:left="1206" w:hanging="567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Normal gift box</w:t>
            </w:r>
          </w:p>
          <w:p w:rsidR="00113726" w:rsidRPr="00113726" w:rsidRDefault="00113726" w:rsidP="00113726">
            <w:pPr>
              <w:numPr>
                <w:ilvl w:val="1"/>
                <w:numId w:val="12"/>
              </w:numPr>
              <w:tabs>
                <w:tab w:val="left" w:pos="1206"/>
              </w:tabs>
              <w:suppressAutoHyphens w:val="0"/>
              <w:ind w:left="1206" w:hanging="567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F95461" w:rsidRDefault="00F95461" w:rsidP="00F95461">
            <w:pPr>
              <w:suppressAutoHyphens w:val="0"/>
              <w:ind w:left="601"/>
              <w:contextualSpacing/>
              <w:rPr>
                <w:sz w:val="22"/>
                <w:szCs w:val="22"/>
                <w:lang w:eastAsia="zh-CN"/>
              </w:rPr>
            </w:pPr>
          </w:p>
          <w:p w:rsidR="005E665E" w:rsidRDefault="005E665E" w:rsidP="00F95461">
            <w:pPr>
              <w:suppressAutoHyphens w:val="0"/>
              <w:ind w:left="601"/>
              <w:contextualSpacing/>
              <w:rPr>
                <w:sz w:val="22"/>
                <w:szCs w:val="22"/>
                <w:lang w:eastAsia="zh-CN"/>
              </w:rPr>
            </w:pPr>
          </w:p>
          <w:p w:rsidR="00F95461" w:rsidRPr="00113726" w:rsidRDefault="005E665E" w:rsidP="00113726">
            <w:pPr>
              <w:pStyle w:val="ListParagraph"/>
              <w:numPr>
                <w:ilvl w:val="0"/>
                <w:numId w:val="12"/>
              </w:numPr>
              <w:suppressAutoHyphens w:val="0"/>
              <w:ind w:left="639" w:hanging="567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eastAsia="zh-CN"/>
              </w:rPr>
              <w:t>List out t</w:t>
            </w:r>
            <w:r w:rsidR="00F95461" w:rsidRPr="00113726">
              <w:rPr>
                <w:rFonts w:ascii="Arial" w:hAnsi="Arial" w:cs="Arial"/>
                <w:sz w:val="22"/>
                <w:szCs w:val="22"/>
              </w:rPr>
              <w:t>ypes of gift wrapping style such as:</w:t>
            </w:r>
          </w:p>
          <w:p w:rsidR="00F95461" w:rsidRPr="00113726" w:rsidRDefault="00F95461" w:rsidP="00F5177C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95461" w:rsidRPr="00113726" w:rsidRDefault="00F95461" w:rsidP="00F5177C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95461" w:rsidRPr="00113726" w:rsidRDefault="00F95461" w:rsidP="00F5177C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95461" w:rsidRPr="00113726" w:rsidRDefault="00F95461" w:rsidP="00113726">
            <w:pPr>
              <w:numPr>
                <w:ilvl w:val="1"/>
                <w:numId w:val="13"/>
              </w:numPr>
              <w:tabs>
                <w:tab w:val="left" w:pos="1206"/>
              </w:tabs>
              <w:suppressAutoHyphens w:val="0"/>
              <w:ind w:left="1206" w:hanging="567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 xml:space="preserve">Japanese </w:t>
            </w:r>
          </w:p>
          <w:p w:rsidR="00F95461" w:rsidRPr="00113726" w:rsidRDefault="00F95461" w:rsidP="00113726">
            <w:pPr>
              <w:numPr>
                <w:ilvl w:val="1"/>
                <w:numId w:val="13"/>
              </w:numPr>
              <w:tabs>
                <w:tab w:val="left" w:pos="1206"/>
              </w:tabs>
              <w:suppressAutoHyphens w:val="0"/>
              <w:ind w:left="1206" w:hanging="567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 xml:space="preserve">Origami </w:t>
            </w:r>
          </w:p>
          <w:p w:rsidR="00F95461" w:rsidRPr="00113726" w:rsidRDefault="00F95461" w:rsidP="00113726">
            <w:pPr>
              <w:numPr>
                <w:ilvl w:val="1"/>
                <w:numId w:val="13"/>
              </w:numPr>
              <w:tabs>
                <w:tab w:val="left" w:pos="1206"/>
              </w:tabs>
              <w:suppressAutoHyphens w:val="0"/>
              <w:ind w:left="1206" w:hanging="567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Box</w:t>
            </w:r>
          </w:p>
          <w:p w:rsidR="00FC5791" w:rsidRDefault="00F95461" w:rsidP="00113726">
            <w:pPr>
              <w:pStyle w:val="ColorfulList-Accent11"/>
              <w:numPr>
                <w:ilvl w:val="1"/>
                <w:numId w:val="13"/>
              </w:numPr>
              <w:tabs>
                <w:tab w:val="left" w:pos="1206"/>
              </w:tabs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Tree gift box</w:t>
            </w:r>
          </w:p>
          <w:p w:rsidR="00113726" w:rsidRPr="00113726" w:rsidRDefault="00113726" w:rsidP="00113726">
            <w:pPr>
              <w:pStyle w:val="ColorfulList-Accent11"/>
              <w:numPr>
                <w:ilvl w:val="1"/>
                <w:numId w:val="13"/>
              </w:numPr>
              <w:tabs>
                <w:tab w:val="left" w:pos="1206"/>
              </w:tabs>
              <w:suppressAutoHyphens w:val="0"/>
              <w:ind w:left="1206" w:hanging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4461AD" w:rsidRDefault="004461AD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F95461" w:rsidRPr="005A4961" w:rsidRDefault="00F95461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7B414E" w:rsidRPr="00CE5CD3" w:rsidTr="007B414E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4E" w:rsidRPr="005A4961" w:rsidRDefault="007B414E" w:rsidP="00B54226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Work Activity  5  :</w:t>
            </w:r>
            <w:r w:rsidRPr="00F95461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>Handle free gift / items redemption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4E" w:rsidRPr="005A4961" w:rsidRDefault="007B414E" w:rsidP="007B414E">
            <w:pPr>
              <w:pStyle w:val="ColorfulList-Accent11"/>
              <w:suppressAutoHyphens w:val="0"/>
              <w:ind w:left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7B414E" w:rsidRPr="00CE5CD3" w:rsidTr="007B414E">
        <w:trPr>
          <w:trHeight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Pr="005B0FB7" w:rsidRDefault="007B414E" w:rsidP="007B414E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5B0FB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7B414E" w:rsidRPr="005B0FB7" w:rsidRDefault="007B414E" w:rsidP="007B414E">
            <w:pPr>
              <w:rPr>
                <w:color w:val="000000"/>
                <w:sz w:val="22"/>
                <w:szCs w:val="22"/>
              </w:rPr>
            </w:pPr>
          </w:p>
          <w:p w:rsidR="007B414E" w:rsidRPr="005B0FB7" w:rsidRDefault="007B414E" w:rsidP="007B414E">
            <w:pPr>
              <w:rPr>
                <w:color w:val="000000"/>
                <w:sz w:val="22"/>
                <w:szCs w:val="22"/>
              </w:rPr>
            </w:pPr>
            <w:r w:rsidRPr="005B0FB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7B414E" w:rsidRPr="005A4961" w:rsidRDefault="007B414E" w:rsidP="007B414E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7B414E" w:rsidRPr="00113726" w:rsidRDefault="007B414E" w:rsidP="007B414E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eastAsia="zh-CN"/>
              </w:rPr>
              <w:t>List t</w:t>
            </w:r>
            <w:r w:rsidRPr="00113726">
              <w:rPr>
                <w:rFonts w:ascii="Arial" w:hAnsi="Arial" w:cs="Arial"/>
                <w:sz w:val="22"/>
                <w:szCs w:val="22"/>
              </w:rPr>
              <w:t>ypes of promotion mechanics such as:</w:t>
            </w:r>
          </w:p>
          <w:p w:rsidR="007B414E" w:rsidRPr="00113726" w:rsidRDefault="007B414E" w:rsidP="007B414E">
            <w:pPr>
              <w:numPr>
                <w:ilvl w:val="1"/>
                <w:numId w:val="1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 xml:space="preserve">Redemption  </w:t>
            </w:r>
          </w:p>
          <w:p w:rsidR="007B414E" w:rsidRPr="00113726" w:rsidRDefault="007B414E" w:rsidP="007B414E">
            <w:pPr>
              <w:numPr>
                <w:ilvl w:val="1"/>
                <w:numId w:val="1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Voucher</w:t>
            </w:r>
          </w:p>
          <w:p w:rsidR="007B414E" w:rsidRPr="00113726" w:rsidRDefault="007B414E" w:rsidP="007B414E">
            <w:pPr>
              <w:numPr>
                <w:ilvl w:val="1"/>
                <w:numId w:val="1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Stamp / sticker</w:t>
            </w:r>
          </w:p>
          <w:p w:rsidR="007B414E" w:rsidRPr="00113726" w:rsidRDefault="007B414E" w:rsidP="007B414E">
            <w:pPr>
              <w:numPr>
                <w:ilvl w:val="1"/>
                <w:numId w:val="1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 xml:space="preserve">Point collection </w:t>
            </w:r>
          </w:p>
          <w:p w:rsidR="007B414E" w:rsidRPr="00113726" w:rsidRDefault="007B414E" w:rsidP="007B414E">
            <w:pPr>
              <w:numPr>
                <w:ilvl w:val="1"/>
                <w:numId w:val="1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 xml:space="preserve">Contest </w:t>
            </w:r>
          </w:p>
          <w:p w:rsidR="007B414E" w:rsidRPr="00113726" w:rsidRDefault="007B414E" w:rsidP="007B414E">
            <w:pPr>
              <w:numPr>
                <w:ilvl w:val="1"/>
                <w:numId w:val="1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Etc.</w:t>
            </w:r>
          </w:p>
          <w:p w:rsidR="007B414E" w:rsidRPr="00113726" w:rsidRDefault="007B414E" w:rsidP="007B414E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7B414E" w:rsidRPr="00113726" w:rsidRDefault="007B414E" w:rsidP="007B414E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7B414E" w:rsidRPr="007B414E" w:rsidRDefault="007B414E" w:rsidP="007B414E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  <w:lang w:eastAsia="zh-CN"/>
              </w:rPr>
              <w:t>Understand t</w:t>
            </w:r>
            <w:r w:rsidRPr="007B414E">
              <w:rPr>
                <w:rFonts w:ascii="Arial" w:hAnsi="Arial" w:cs="Arial"/>
                <w:sz w:val="22"/>
                <w:szCs w:val="22"/>
              </w:rPr>
              <w:t xml:space="preserve">erms and condition of each promotion </w:t>
            </w:r>
          </w:p>
          <w:p w:rsidR="007B414E" w:rsidRPr="007B414E" w:rsidRDefault="007B414E" w:rsidP="007B414E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7B414E" w:rsidRPr="007B414E" w:rsidRDefault="007B414E" w:rsidP="007B414E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  <w:lang w:eastAsia="zh-CN"/>
              </w:rPr>
              <w:t>Describe p</w:t>
            </w:r>
            <w:r w:rsidRPr="007B414E">
              <w:rPr>
                <w:rFonts w:ascii="Arial" w:hAnsi="Arial" w:cs="Arial"/>
                <w:sz w:val="22"/>
                <w:szCs w:val="22"/>
              </w:rPr>
              <w:t xml:space="preserve">rocedure in handling free gift item redemption </w:t>
            </w: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B414E" w:rsidRPr="005A4961" w:rsidRDefault="007B414E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461AD" w:rsidRPr="00CE5CD3" w:rsidTr="00265FD1">
        <w:trPr>
          <w:trHeight w:val="558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AD" w:rsidRPr="004461AD" w:rsidRDefault="004461AD" w:rsidP="00265FD1">
            <w:pPr>
              <w:pStyle w:val="ColorfulList-Accent11"/>
              <w:suppressAutoHyphens w:val="0"/>
              <w:ind w:hanging="64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Work Activity 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6 </w:t>
            </w: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>
              <w:t xml:space="preserve"> </w:t>
            </w:r>
            <w:r w:rsidR="00265FD1" w:rsidRPr="00265FD1">
              <w:rPr>
                <w:rFonts w:ascii="Arial" w:hAnsi="Arial" w:cs="Arial"/>
                <w:b/>
                <w:color w:val="000000"/>
                <w:sz w:val="22"/>
                <w:szCs w:val="22"/>
              </w:rPr>
              <w:t>Handle faulty item exchange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AD" w:rsidRPr="004461AD" w:rsidRDefault="00265FD1" w:rsidP="004461AD">
            <w:pPr>
              <w:pStyle w:val="ColorfulList-Accent11"/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5A4961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5D53" w:rsidRPr="005B0FB7" w:rsidRDefault="00515D53" w:rsidP="00515D5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5B0FB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5D53" w:rsidRPr="005B0FB7" w:rsidRDefault="00515D53" w:rsidP="00515D53">
            <w:pPr>
              <w:rPr>
                <w:color w:val="000000"/>
                <w:sz w:val="22"/>
                <w:szCs w:val="22"/>
              </w:rPr>
            </w:pPr>
          </w:p>
          <w:p w:rsidR="00515D53" w:rsidRPr="005B0FB7" w:rsidRDefault="00515D53" w:rsidP="00515D53">
            <w:pPr>
              <w:rPr>
                <w:color w:val="000000"/>
                <w:sz w:val="22"/>
                <w:szCs w:val="22"/>
              </w:rPr>
            </w:pPr>
            <w:r w:rsidRPr="005B0FB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7E0E89" w:rsidRPr="005A4961" w:rsidRDefault="007E0E89" w:rsidP="007E0E89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265FD1" w:rsidRPr="00113726" w:rsidRDefault="00265FD1" w:rsidP="00F5177C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Understand</w:t>
            </w:r>
            <w:r w:rsidR="005E665E" w:rsidRPr="0011372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113726">
              <w:rPr>
                <w:rFonts w:ascii="Arial" w:hAnsi="Arial" w:cs="Arial"/>
                <w:sz w:val="22"/>
                <w:szCs w:val="22"/>
              </w:rPr>
              <w:t>faulty items such as:</w:t>
            </w:r>
          </w:p>
          <w:p w:rsidR="00265FD1" w:rsidRPr="007B414E" w:rsidRDefault="00265FD1" w:rsidP="007B414E">
            <w:pPr>
              <w:numPr>
                <w:ilvl w:val="1"/>
                <w:numId w:val="18"/>
              </w:numPr>
              <w:suppressAutoHyphens w:val="0"/>
              <w:ind w:left="1065" w:hanging="705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Warranty coverage</w:t>
            </w:r>
          </w:p>
          <w:p w:rsidR="00265FD1" w:rsidRPr="00113726" w:rsidRDefault="00265FD1" w:rsidP="007B414E">
            <w:pPr>
              <w:numPr>
                <w:ilvl w:val="1"/>
                <w:numId w:val="18"/>
              </w:numPr>
              <w:suppressAutoHyphens w:val="0"/>
              <w:ind w:left="1065" w:hanging="705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Types of faulty</w:t>
            </w:r>
          </w:p>
          <w:p w:rsidR="00113726" w:rsidRPr="00113726" w:rsidRDefault="00113726" w:rsidP="00BE2F00">
            <w:pPr>
              <w:pStyle w:val="ListParagraph"/>
              <w:numPr>
                <w:ilvl w:val="0"/>
                <w:numId w:val="42"/>
              </w:numPr>
              <w:tabs>
                <w:tab w:val="left" w:pos="879"/>
              </w:tabs>
              <w:suppressAutoHyphens w:val="0"/>
              <w:ind w:left="1065" w:hanging="705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13726" w:rsidRPr="00113726" w:rsidRDefault="00113726" w:rsidP="00BE2F00">
            <w:pPr>
              <w:pStyle w:val="ListParagraph"/>
              <w:numPr>
                <w:ilvl w:val="1"/>
                <w:numId w:val="42"/>
              </w:numPr>
              <w:tabs>
                <w:tab w:val="left" w:pos="879"/>
              </w:tabs>
              <w:suppressAutoHyphens w:val="0"/>
              <w:ind w:left="1065" w:hanging="705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65FD1" w:rsidRPr="00113726" w:rsidRDefault="00265FD1" w:rsidP="00BE2F00">
            <w:pPr>
              <w:pStyle w:val="ListParagraph"/>
              <w:numPr>
                <w:ilvl w:val="2"/>
                <w:numId w:val="43"/>
              </w:numPr>
              <w:tabs>
                <w:tab w:val="left" w:pos="879"/>
                <w:tab w:val="left" w:pos="1490"/>
                <w:tab w:val="left" w:pos="1773"/>
              </w:tabs>
              <w:suppressAutoHyphens w:val="0"/>
              <w:ind w:left="1065" w:firstLine="0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Manufacturer defect</w:t>
            </w:r>
          </w:p>
          <w:p w:rsidR="00265FD1" w:rsidRPr="00113726" w:rsidRDefault="00265FD1" w:rsidP="00BE2F00">
            <w:pPr>
              <w:pStyle w:val="ListParagraph"/>
              <w:numPr>
                <w:ilvl w:val="2"/>
                <w:numId w:val="43"/>
              </w:numPr>
              <w:tabs>
                <w:tab w:val="left" w:pos="879"/>
                <w:tab w:val="left" w:pos="1490"/>
                <w:tab w:val="left" w:pos="1773"/>
              </w:tabs>
              <w:suppressAutoHyphens w:val="0"/>
              <w:ind w:left="1065" w:firstLine="0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>Delivery fault</w:t>
            </w:r>
          </w:p>
          <w:p w:rsidR="00265FD1" w:rsidRPr="00113726" w:rsidRDefault="00265FD1" w:rsidP="00BE2F00">
            <w:pPr>
              <w:pStyle w:val="ListParagraph"/>
              <w:numPr>
                <w:ilvl w:val="2"/>
                <w:numId w:val="43"/>
              </w:numPr>
              <w:tabs>
                <w:tab w:val="left" w:pos="879"/>
                <w:tab w:val="left" w:pos="1490"/>
                <w:tab w:val="left" w:pos="1773"/>
              </w:tabs>
              <w:suppressAutoHyphens w:val="0"/>
              <w:ind w:left="1065" w:firstLine="0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 xml:space="preserve">Customer fault </w:t>
            </w:r>
          </w:p>
          <w:p w:rsidR="00265FD1" w:rsidRPr="00113726" w:rsidRDefault="00265FD1" w:rsidP="00BE2F00">
            <w:pPr>
              <w:pStyle w:val="ListParagraph"/>
              <w:numPr>
                <w:ilvl w:val="2"/>
                <w:numId w:val="43"/>
              </w:numPr>
              <w:tabs>
                <w:tab w:val="left" w:pos="879"/>
                <w:tab w:val="left" w:pos="1490"/>
                <w:tab w:val="left" w:pos="1773"/>
              </w:tabs>
              <w:suppressAutoHyphens w:val="0"/>
              <w:ind w:left="1065" w:firstLine="0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</w:rPr>
              <w:t xml:space="preserve">Product recall </w:t>
            </w:r>
          </w:p>
          <w:p w:rsidR="005E665E" w:rsidRPr="00113726" w:rsidRDefault="005E665E" w:rsidP="00BE2F00">
            <w:pPr>
              <w:pStyle w:val="ListParagraph"/>
              <w:numPr>
                <w:ilvl w:val="2"/>
                <w:numId w:val="43"/>
              </w:numPr>
              <w:tabs>
                <w:tab w:val="left" w:pos="879"/>
                <w:tab w:val="left" w:pos="1490"/>
                <w:tab w:val="left" w:pos="1773"/>
              </w:tabs>
              <w:suppressAutoHyphens w:val="0"/>
              <w:ind w:left="1065" w:firstLine="0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eastAsia="zh-CN"/>
              </w:rPr>
              <w:t xml:space="preserve">Expire date </w:t>
            </w:r>
          </w:p>
          <w:p w:rsidR="00265FD1" w:rsidRPr="00113726" w:rsidRDefault="00265FD1" w:rsidP="00BE2F00">
            <w:pPr>
              <w:pStyle w:val="ListParagraph"/>
              <w:numPr>
                <w:ilvl w:val="0"/>
                <w:numId w:val="19"/>
              </w:numPr>
              <w:suppressAutoHyphens w:val="0"/>
              <w:ind w:left="1065" w:hanging="705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265FD1" w:rsidRPr="00113726" w:rsidRDefault="00265FD1" w:rsidP="00BE2F00">
            <w:pPr>
              <w:pStyle w:val="ListParagraph"/>
              <w:numPr>
                <w:ilvl w:val="1"/>
                <w:numId w:val="19"/>
              </w:numPr>
              <w:suppressAutoHyphens w:val="0"/>
              <w:ind w:left="1065" w:hanging="705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265FD1" w:rsidRPr="00113726" w:rsidRDefault="00265FD1" w:rsidP="00BE2F00">
            <w:pPr>
              <w:pStyle w:val="ListParagraph"/>
              <w:numPr>
                <w:ilvl w:val="1"/>
                <w:numId w:val="19"/>
              </w:numPr>
              <w:suppressAutoHyphens w:val="0"/>
              <w:ind w:left="1065" w:hanging="705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265FD1" w:rsidRDefault="00265FD1" w:rsidP="00BE2F00">
            <w:pPr>
              <w:numPr>
                <w:ilvl w:val="1"/>
                <w:numId w:val="19"/>
              </w:numPr>
              <w:suppressAutoHyphens w:val="0"/>
              <w:ind w:left="1065" w:hanging="705"/>
              <w:contextualSpacing/>
              <w:rPr>
                <w:sz w:val="22"/>
                <w:szCs w:val="22"/>
              </w:rPr>
            </w:pPr>
            <w:r w:rsidRPr="00113726">
              <w:rPr>
                <w:sz w:val="22"/>
                <w:szCs w:val="22"/>
              </w:rPr>
              <w:t>Terms and conditions</w:t>
            </w:r>
          </w:p>
          <w:p w:rsidR="007B414E" w:rsidRPr="00113726" w:rsidRDefault="007B414E" w:rsidP="00BE2F00">
            <w:pPr>
              <w:numPr>
                <w:ilvl w:val="1"/>
                <w:numId w:val="19"/>
              </w:numPr>
              <w:suppressAutoHyphens w:val="0"/>
              <w:ind w:left="1065" w:hanging="705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265FD1" w:rsidRPr="00113726" w:rsidRDefault="00265FD1" w:rsidP="00265FD1">
            <w:pPr>
              <w:suppressAutoHyphens w:val="0"/>
              <w:ind w:left="601"/>
              <w:contextualSpacing/>
              <w:rPr>
                <w:sz w:val="22"/>
                <w:szCs w:val="22"/>
              </w:rPr>
            </w:pPr>
          </w:p>
          <w:p w:rsidR="00265FD1" w:rsidRPr="00113726" w:rsidRDefault="005E665E" w:rsidP="00BE2F00">
            <w:pPr>
              <w:pStyle w:val="ListParagraph"/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13726">
              <w:rPr>
                <w:rFonts w:ascii="Arial" w:hAnsi="Arial" w:cs="Arial"/>
                <w:sz w:val="22"/>
                <w:szCs w:val="22"/>
                <w:lang w:eastAsia="zh-CN"/>
              </w:rPr>
              <w:t>List p</w:t>
            </w:r>
            <w:r w:rsidR="00265FD1" w:rsidRPr="00113726">
              <w:rPr>
                <w:rFonts w:ascii="Arial" w:hAnsi="Arial" w:cs="Arial"/>
                <w:sz w:val="22"/>
                <w:szCs w:val="22"/>
              </w:rPr>
              <w:t>rocedure in handling faulty item exchange</w:t>
            </w:r>
            <w:r w:rsidR="007B414E">
              <w:rPr>
                <w:rFonts w:ascii="Arial" w:hAnsi="Arial" w:cs="Arial"/>
                <w:sz w:val="22"/>
                <w:szCs w:val="22"/>
              </w:rPr>
              <w:t xml:space="preserve"> such as:</w:t>
            </w:r>
          </w:p>
          <w:p w:rsidR="00113726" w:rsidRPr="00113726" w:rsidRDefault="00113726" w:rsidP="00BE2F00">
            <w:pPr>
              <w:pStyle w:val="ListParagraph"/>
              <w:numPr>
                <w:ilvl w:val="0"/>
                <w:numId w:val="4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 w:eastAsia="zh-CN"/>
              </w:rPr>
            </w:pPr>
          </w:p>
          <w:p w:rsidR="00113726" w:rsidRPr="00113726" w:rsidRDefault="00113726" w:rsidP="00BE2F00">
            <w:pPr>
              <w:pStyle w:val="ListParagraph"/>
              <w:numPr>
                <w:ilvl w:val="0"/>
                <w:numId w:val="4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 w:eastAsia="zh-CN"/>
              </w:rPr>
            </w:pPr>
          </w:p>
          <w:p w:rsidR="005E665E" w:rsidRPr="00113726" w:rsidRDefault="005E665E" w:rsidP="00BE2F00">
            <w:pPr>
              <w:pStyle w:val="Default"/>
              <w:numPr>
                <w:ilvl w:val="1"/>
                <w:numId w:val="44"/>
              </w:numPr>
              <w:ind w:left="1065" w:hanging="705"/>
              <w:rPr>
                <w:color w:val="auto"/>
                <w:sz w:val="22"/>
                <w:szCs w:val="22"/>
                <w:lang w:eastAsia="zh-CN"/>
              </w:rPr>
            </w:pPr>
            <w:r w:rsidRPr="00113726">
              <w:rPr>
                <w:color w:val="auto"/>
                <w:sz w:val="22"/>
                <w:szCs w:val="22"/>
                <w:lang w:eastAsia="zh-CN"/>
              </w:rPr>
              <w:t xml:space="preserve">Must have receipt </w:t>
            </w:r>
          </w:p>
          <w:p w:rsidR="005E665E" w:rsidRPr="00113726" w:rsidRDefault="005E665E" w:rsidP="00BE2F00">
            <w:pPr>
              <w:pStyle w:val="Default"/>
              <w:numPr>
                <w:ilvl w:val="1"/>
                <w:numId w:val="44"/>
              </w:numPr>
              <w:ind w:left="1065" w:hanging="705"/>
              <w:rPr>
                <w:color w:val="auto"/>
                <w:sz w:val="22"/>
                <w:szCs w:val="22"/>
                <w:lang w:eastAsia="zh-CN"/>
              </w:rPr>
            </w:pPr>
            <w:r w:rsidRPr="00113726">
              <w:rPr>
                <w:color w:val="auto"/>
                <w:sz w:val="22"/>
                <w:szCs w:val="22"/>
                <w:lang w:eastAsia="zh-CN"/>
              </w:rPr>
              <w:t xml:space="preserve">Products in </w:t>
            </w:r>
            <w:r w:rsidR="003A03AD" w:rsidRPr="00113726">
              <w:rPr>
                <w:color w:val="auto"/>
                <w:sz w:val="22"/>
                <w:szCs w:val="22"/>
                <w:lang w:eastAsia="zh-CN"/>
              </w:rPr>
              <w:t>good condition</w:t>
            </w:r>
          </w:p>
          <w:p w:rsidR="003A03AD" w:rsidRDefault="003A03AD" w:rsidP="00BE2F00">
            <w:pPr>
              <w:pStyle w:val="Default"/>
              <w:numPr>
                <w:ilvl w:val="1"/>
                <w:numId w:val="44"/>
              </w:numPr>
              <w:ind w:left="1065" w:hanging="705"/>
              <w:rPr>
                <w:color w:val="auto"/>
                <w:sz w:val="22"/>
                <w:szCs w:val="22"/>
                <w:lang w:eastAsia="zh-CN"/>
              </w:rPr>
            </w:pPr>
            <w:r w:rsidRPr="00113726">
              <w:rPr>
                <w:color w:val="auto"/>
                <w:sz w:val="22"/>
                <w:szCs w:val="22"/>
                <w:lang w:eastAsia="zh-CN"/>
              </w:rPr>
              <w:t xml:space="preserve">No cash refund , only exchange other goods </w:t>
            </w:r>
          </w:p>
          <w:p w:rsidR="007B414E" w:rsidRPr="00113726" w:rsidRDefault="007B414E" w:rsidP="00BE2F00">
            <w:pPr>
              <w:pStyle w:val="Default"/>
              <w:numPr>
                <w:ilvl w:val="1"/>
                <w:numId w:val="44"/>
              </w:numPr>
              <w:ind w:left="1065" w:hanging="705"/>
              <w:rPr>
                <w:color w:val="auto"/>
                <w:sz w:val="22"/>
                <w:szCs w:val="22"/>
                <w:lang w:eastAsia="zh-CN"/>
              </w:rPr>
            </w:pPr>
            <w:r>
              <w:rPr>
                <w:color w:val="auto"/>
                <w:sz w:val="22"/>
                <w:szCs w:val="22"/>
                <w:lang w:eastAsia="zh-CN"/>
              </w:rPr>
              <w:t>Etc.</w:t>
            </w:r>
          </w:p>
          <w:p w:rsidR="00010AD9" w:rsidRDefault="00010AD9" w:rsidP="004461AD">
            <w:pPr>
              <w:pStyle w:val="Default"/>
              <w:rPr>
                <w:color w:val="FF0000"/>
                <w:sz w:val="22"/>
                <w:szCs w:val="22"/>
                <w:lang w:eastAsia="zh-CN"/>
              </w:rPr>
            </w:pPr>
          </w:p>
          <w:p w:rsidR="00010AD9" w:rsidRDefault="00010AD9" w:rsidP="004461AD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010AD9" w:rsidRPr="005A4961" w:rsidRDefault="00010AD9" w:rsidP="004461AD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010AD9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0AD9" w:rsidRPr="005B0FB7" w:rsidRDefault="00010AD9" w:rsidP="00010AD9">
            <w:pPr>
              <w:rPr>
                <w:b/>
                <w:color w:val="000000"/>
                <w:sz w:val="22"/>
                <w:szCs w:val="22"/>
              </w:rPr>
            </w:pPr>
            <w:r w:rsidRPr="00AD6D97">
              <w:rPr>
                <w:b/>
                <w:color w:val="000000"/>
                <w:sz w:val="22"/>
                <w:szCs w:val="22"/>
              </w:rPr>
              <w:t xml:space="preserve">Work Activity  </w:t>
            </w:r>
            <w:r>
              <w:rPr>
                <w:b/>
                <w:color w:val="000000"/>
                <w:sz w:val="22"/>
                <w:szCs w:val="22"/>
              </w:rPr>
              <w:t xml:space="preserve">7 </w:t>
            </w:r>
            <w:r w:rsidRPr="00AD6D97">
              <w:rPr>
                <w:b/>
                <w:color w:val="000000"/>
                <w:sz w:val="22"/>
                <w:szCs w:val="22"/>
              </w:rPr>
              <w:t>:</w:t>
            </w:r>
            <w:r>
              <w:t xml:space="preserve"> </w:t>
            </w:r>
            <w:r w:rsidRPr="00010AD9">
              <w:rPr>
                <w:b/>
                <w:color w:val="000000"/>
                <w:sz w:val="22"/>
                <w:szCs w:val="22"/>
              </w:rPr>
              <w:t>Handle customer refund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9" w:rsidRDefault="00010AD9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</w:tr>
      <w:tr w:rsidR="00010AD9" w:rsidRPr="00CE5CD3" w:rsidTr="00627BB5">
        <w:trPr>
          <w:trHeight w:val="44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9" w:rsidRDefault="00010AD9" w:rsidP="00010AD9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10AD9" w:rsidRPr="005B0FB7" w:rsidRDefault="00010AD9" w:rsidP="00010AD9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5B0FB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010AD9" w:rsidRPr="005B0FB7" w:rsidRDefault="00010AD9" w:rsidP="00010AD9">
            <w:pPr>
              <w:rPr>
                <w:color w:val="000000"/>
                <w:sz w:val="22"/>
                <w:szCs w:val="22"/>
              </w:rPr>
            </w:pPr>
          </w:p>
          <w:p w:rsidR="00010AD9" w:rsidRPr="005B0FB7" w:rsidRDefault="00010AD9" w:rsidP="00010AD9">
            <w:pPr>
              <w:rPr>
                <w:color w:val="000000"/>
                <w:sz w:val="22"/>
                <w:szCs w:val="22"/>
              </w:rPr>
            </w:pPr>
            <w:r w:rsidRPr="005B0FB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010AD9" w:rsidRDefault="00010AD9" w:rsidP="00010AD9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10AD9" w:rsidRPr="007B414E" w:rsidRDefault="003A03AD" w:rsidP="00BE2F00">
            <w:pPr>
              <w:pStyle w:val="ListParagraph"/>
              <w:numPr>
                <w:ilvl w:val="0"/>
                <w:numId w:val="20"/>
              </w:numPr>
              <w:suppressAutoHyphens w:val="0"/>
              <w:ind w:left="356" w:hanging="356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  <w:lang w:eastAsia="zh-CN"/>
              </w:rPr>
              <w:t>List t</w:t>
            </w:r>
            <w:r w:rsidR="00010AD9" w:rsidRPr="007B414E">
              <w:rPr>
                <w:rFonts w:ascii="Arial" w:hAnsi="Arial" w:cs="Arial"/>
                <w:sz w:val="22"/>
                <w:szCs w:val="22"/>
              </w:rPr>
              <w:t>ypes of refund such as:</w:t>
            </w:r>
          </w:p>
          <w:p w:rsidR="00010AD9" w:rsidRPr="007B414E" w:rsidRDefault="00010AD9" w:rsidP="00BE2F00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Cash &amp; voucher refund</w:t>
            </w:r>
          </w:p>
          <w:p w:rsidR="00010AD9" w:rsidRPr="007B414E" w:rsidRDefault="00010AD9" w:rsidP="00BE2F00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Credit card / debit card / charge card refund</w:t>
            </w:r>
          </w:p>
          <w:p w:rsidR="00010AD9" w:rsidRDefault="00010AD9" w:rsidP="00BE2F00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Product recall</w:t>
            </w:r>
          </w:p>
          <w:p w:rsidR="007B414E" w:rsidRPr="007B414E" w:rsidRDefault="007B414E" w:rsidP="00BE2F00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010AD9" w:rsidRPr="007B414E" w:rsidRDefault="00010AD9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010AD9" w:rsidRPr="007B414E" w:rsidRDefault="00407514" w:rsidP="00BE2F00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  <w:lang w:eastAsia="zh-CN"/>
              </w:rPr>
              <w:t>Explain p</w:t>
            </w:r>
            <w:r w:rsidR="00010AD9" w:rsidRPr="007B414E">
              <w:rPr>
                <w:rFonts w:ascii="Arial" w:hAnsi="Arial" w:cs="Arial"/>
                <w:sz w:val="22"/>
                <w:szCs w:val="22"/>
              </w:rPr>
              <w:t>roduct of non refundable such as:</w:t>
            </w: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 xml:space="preserve">Under garments </w:t>
            </w:r>
          </w:p>
          <w:p w:rsidR="00010AD9" w:rsidRPr="007B414E" w:rsidRDefault="00010AD9" w:rsidP="00BE2F00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Markdown items</w:t>
            </w:r>
          </w:p>
          <w:p w:rsidR="00010AD9" w:rsidRPr="007B414E" w:rsidRDefault="00010AD9" w:rsidP="00BE2F00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Cosmetics product</w:t>
            </w:r>
          </w:p>
          <w:p w:rsidR="00010AD9" w:rsidRPr="007B414E" w:rsidRDefault="00010AD9" w:rsidP="00BE2F00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Fresh product</w:t>
            </w:r>
          </w:p>
          <w:p w:rsidR="00010AD9" w:rsidRPr="007B414E" w:rsidRDefault="00010AD9" w:rsidP="00BE2F00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Grocery product</w:t>
            </w:r>
          </w:p>
          <w:p w:rsidR="00407514" w:rsidRDefault="00407514" w:rsidP="00BE2F00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  <w:lang w:eastAsia="zh-CN"/>
              </w:rPr>
              <w:t>Top up  items</w:t>
            </w:r>
          </w:p>
          <w:p w:rsidR="007B414E" w:rsidRPr="007B414E" w:rsidRDefault="007B414E" w:rsidP="00BE2F00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zh-CN"/>
              </w:rPr>
              <w:t>Etc.</w:t>
            </w:r>
          </w:p>
          <w:p w:rsidR="00010AD9" w:rsidRDefault="00010AD9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7B414E" w:rsidRDefault="007B414E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7B414E" w:rsidRDefault="007B414E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7B414E" w:rsidRDefault="007B414E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7B414E" w:rsidRDefault="007B414E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7B414E" w:rsidRPr="00807C0F" w:rsidRDefault="007B414E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010AD9" w:rsidRPr="007B414E" w:rsidRDefault="007B414E" w:rsidP="00BE2F00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Explain p</w:t>
            </w:r>
            <w:r w:rsidR="00010AD9" w:rsidRPr="007B414E">
              <w:rPr>
                <w:rFonts w:ascii="Arial" w:hAnsi="Arial" w:cs="Arial"/>
                <w:sz w:val="22"/>
                <w:szCs w:val="22"/>
              </w:rPr>
              <w:t>rocedure in handling customer refund</w:t>
            </w:r>
            <w:r>
              <w:rPr>
                <w:rFonts w:ascii="Arial" w:hAnsi="Arial" w:cs="Arial"/>
                <w:sz w:val="22"/>
                <w:szCs w:val="22"/>
              </w:rPr>
              <w:t xml:space="preserve"> below</w:t>
            </w:r>
          </w:p>
          <w:p w:rsidR="007B414E" w:rsidRPr="007B414E" w:rsidRDefault="007B414E" w:rsidP="00BE2F00">
            <w:pPr>
              <w:pStyle w:val="ListParagraph"/>
              <w:numPr>
                <w:ilvl w:val="0"/>
                <w:numId w:val="4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 w:eastAsia="zh-CN"/>
              </w:rPr>
            </w:pPr>
          </w:p>
          <w:p w:rsidR="007B414E" w:rsidRPr="007B414E" w:rsidRDefault="007B414E" w:rsidP="00BE2F00">
            <w:pPr>
              <w:pStyle w:val="ListParagraph"/>
              <w:numPr>
                <w:ilvl w:val="0"/>
                <w:numId w:val="4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 w:eastAsia="zh-CN"/>
              </w:rPr>
            </w:pPr>
          </w:p>
          <w:p w:rsidR="007B414E" w:rsidRPr="007B414E" w:rsidRDefault="007B414E" w:rsidP="00BE2F00">
            <w:pPr>
              <w:pStyle w:val="ListParagraph"/>
              <w:numPr>
                <w:ilvl w:val="0"/>
                <w:numId w:val="4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 w:eastAsia="zh-CN"/>
              </w:rPr>
            </w:pPr>
          </w:p>
          <w:p w:rsidR="00407514" w:rsidRPr="007B414E" w:rsidRDefault="00407514" w:rsidP="00BE2F00">
            <w:pPr>
              <w:pStyle w:val="Default"/>
              <w:numPr>
                <w:ilvl w:val="1"/>
                <w:numId w:val="45"/>
              </w:numPr>
              <w:rPr>
                <w:color w:val="auto"/>
                <w:sz w:val="22"/>
                <w:szCs w:val="22"/>
                <w:lang w:eastAsia="zh-CN"/>
              </w:rPr>
            </w:pPr>
            <w:r w:rsidRPr="007B414E">
              <w:rPr>
                <w:rFonts w:hint="eastAsia"/>
                <w:color w:val="auto"/>
                <w:sz w:val="22"/>
                <w:szCs w:val="22"/>
                <w:lang w:eastAsia="zh-CN"/>
              </w:rPr>
              <w:t xml:space="preserve">Must have receipt  / prove where and when they </w:t>
            </w:r>
            <w:r w:rsidRPr="007B414E">
              <w:rPr>
                <w:color w:val="auto"/>
                <w:sz w:val="22"/>
                <w:szCs w:val="22"/>
                <w:lang w:eastAsia="zh-CN"/>
              </w:rPr>
              <w:t>bought</w:t>
            </w:r>
            <w:r w:rsidRPr="007B414E">
              <w:rPr>
                <w:rFonts w:hint="eastAsia"/>
                <w:color w:val="auto"/>
                <w:sz w:val="22"/>
                <w:szCs w:val="22"/>
                <w:lang w:eastAsia="zh-CN"/>
              </w:rPr>
              <w:t xml:space="preserve"> the goods </w:t>
            </w:r>
          </w:p>
          <w:p w:rsidR="00407514" w:rsidRPr="007B414E" w:rsidRDefault="00407514" w:rsidP="00BE2F00">
            <w:pPr>
              <w:pStyle w:val="Default"/>
              <w:numPr>
                <w:ilvl w:val="1"/>
                <w:numId w:val="45"/>
              </w:numPr>
              <w:rPr>
                <w:color w:val="auto"/>
                <w:sz w:val="22"/>
                <w:szCs w:val="22"/>
                <w:lang w:eastAsia="zh-CN"/>
              </w:rPr>
            </w:pPr>
            <w:r w:rsidRPr="007B414E">
              <w:rPr>
                <w:rFonts w:hint="eastAsia"/>
                <w:color w:val="auto"/>
                <w:sz w:val="22"/>
                <w:szCs w:val="22"/>
                <w:lang w:eastAsia="zh-CN"/>
              </w:rPr>
              <w:t>Products still  in good condition</w:t>
            </w:r>
          </w:p>
          <w:p w:rsidR="00407514" w:rsidRPr="007B414E" w:rsidRDefault="00407514" w:rsidP="00BE2F00">
            <w:pPr>
              <w:pStyle w:val="Default"/>
              <w:numPr>
                <w:ilvl w:val="1"/>
                <w:numId w:val="45"/>
              </w:numPr>
              <w:rPr>
                <w:color w:val="auto"/>
                <w:sz w:val="22"/>
                <w:szCs w:val="22"/>
                <w:lang w:eastAsia="zh-CN"/>
              </w:rPr>
            </w:pPr>
            <w:r w:rsidRPr="007B414E">
              <w:rPr>
                <w:rFonts w:hint="eastAsia"/>
                <w:color w:val="auto"/>
                <w:sz w:val="22"/>
                <w:szCs w:val="22"/>
                <w:lang w:eastAsia="zh-CN"/>
              </w:rPr>
              <w:t xml:space="preserve">No cash refund , only exchange other goods </w:t>
            </w:r>
          </w:p>
          <w:p w:rsidR="00407514" w:rsidRPr="007B414E" w:rsidRDefault="00407514" w:rsidP="00BE2F00">
            <w:pPr>
              <w:pStyle w:val="ListParagraph"/>
              <w:numPr>
                <w:ilvl w:val="1"/>
                <w:numId w:val="45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  <w:r w:rsidRPr="007B414E">
              <w:rPr>
                <w:rFonts w:ascii="Arial" w:hAnsi="Arial" w:cs="Arial" w:hint="eastAsia"/>
                <w:sz w:val="22"/>
                <w:szCs w:val="22"/>
                <w:lang w:val="en-US" w:eastAsia="zh-CN"/>
              </w:rPr>
              <w:t>Must have proper record after changing goods</w:t>
            </w:r>
          </w:p>
          <w:p w:rsidR="00010AD9" w:rsidRDefault="00010AD9" w:rsidP="00010AD9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10AD9" w:rsidRDefault="00010AD9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010AD9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0AD9" w:rsidRPr="005B0FB7" w:rsidRDefault="00010AD9" w:rsidP="00010AD9">
            <w:pPr>
              <w:rPr>
                <w:b/>
                <w:color w:val="000000"/>
                <w:sz w:val="22"/>
                <w:szCs w:val="22"/>
              </w:rPr>
            </w:pPr>
            <w:r w:rsidRPr="00AD6D97">
              <w:rPr>
                <w:b/>
                <w:color w:val="000000"/>
                <w:sz w:val="22"/>
                <w:szCs w:val="22"/>
              </w:rPr>
              <w:lastRenderedPageBreak/>
              <w:t xml:space="preserve">Work Activity  </w:t>
            </w:r>
            <w:r>
              <w:rPr>
                <w:b/>
                <w:color w:val="000000"/>
                <w:sz w:val="22"/>
                <w:szCs w:val="22"/>
              </w:rPr>
              <w:t xml:space="preserve">8 </w:t>
            </w:r>
            <w:r w:rsidRPr="00AD6D97">
              <w:rPr>
                <w:b/>
                <w:color w:val="000000"/>
                <w:sz w:val="22"/>
                <w:szCs w:val="22"/>
              </w:rPr>
              <w:t>:</w:t>
            </w:r>
            <w:r>
              <w:t xml:space="preserve"> </w:t>
            </w:r>
            <w:r w:rsidRPr="00010AD9">
              <w:rPr>
                <w:b/>
                <w:color w:val="000000"/>
                <w:sz w:val="22"/>
                <w:szCs w:val="22"/>
              </w:rPr>
              <w:t>Attend to customer complaints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9" w:rsidRDefault="00010AD9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</w:tr>
      <w:tr w:rsidR="00010AD9" w:rsidRPr="00CE5CD3" w:rsidTr="00035311">
        <w:trPr>
          <w:trHeight w:val="44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9" w:rsidRDefault="00010AD9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10AD9" w:rsidRPr="005B0FB7" w:rsidRDefault="00010AD9" w:rsidP="00010AD9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5B0FB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010AD9" w:rsidRPr="005B0FB7" w:rsidRDefault="00010AD9" w:rsidP="00010AD9">
            <w:pPr>
              <w:rPr>
                <w:color w:val="000000"/>
                <w:sz w:val="22"/>
                <w:szCs w:val="22"/>
              </w:rPr>
            </w:pPr>
          </w:p>
          <w:p w:rsidR="00010AD9" w:rsidRPr="005B0FB7" w:rsidRDefault="00010AD9" w:rsidP="00010AD9">
            <w:pPr>
              <w:rPr>
                <w:color w:val="000000"/>
                <w:sz w:val="22"/>
                <w:szCs w:val="22"/>
              </w:rPr>
            </w:pPr>
            <w:r w:rsidRPr="005B0FB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010AD9" w:rsidRDefault="00010AD9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10AD9" w:rsidRPr="007B414E" w:rsidRDefault="00407514" w:rsidP="00BE2F00">
            <w:pPr>
              <w:pStyle w:val="ListParagraph"/>
              <w:numPr>
                <w:ilvl w:val="0"/>
                <w:numId w:val="2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 w:hint="eastAsia"/>
                <w:sz w:val="22"/>
                <w:szCs w:val="22"/>
                <w:lang w:eastAsia="zh-CN"/>
              </w:rPr>
              <w:t>Understand t</w:t>
            </w:r>
            <w:r w:rsidR="00010AD9" w:rsidRPr="007B414E">
              <w:rPr>
                <w:rFonts w:ascii="Arial" w:hAnsi="Arial" w:cs="Arial"/>
                <w:sz w:val="22"/>
                <w:szCs w:val="22"/>
              </w:rPr>
              <w:t>ypes of customer complaints such as:</w:t>
            </w:r>
          </w:p>
          <w:p w:rsidR="00010AD9" w:rsidRPr="007B414E" w:rsidRDefault="00010AD9" w:rsidP="00BE2F00">
            <w:pPr>
              <w:numPr>
                <w:ilvl w:val="1"/>
                <w:numId w:val="24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Quality issues</w:t>
            </w:r>
          </w:p>
          <w:p w:rsidR="00010AD9" w:rsidRPr="007B414E" w:rsidRDefault="00010AD9" w:rsidP="00BE2F00">
            <w:pPr>
              <w:numPr>
                <w:ilvl w:val="1"/>
                <w:numId w:val="24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Service issues</w:t>
            </w:r>
          </w:p>
          <w:p w:rsidR="00010AD9" w:rsidRPr="007B414E" w:rsidRDefault="00010AD9" w:rsidP="00BE2F00">
            <w:pPr>
              <w:numPr>
                <w:ilvl w:val="1"/>
                <w:numId w:val="24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Pricing issues</w:t>
            </w:r>
          </w:p>
          <w:p w:rsidR="00407514" w:rsidRPr="007B414E" w:rsidRDefault="00407514" w:rsidP="00BE2F00">
            <w:pPr>
              <w:numPr>
                <w:ilvl w:val="1"/>
                <w:numId w:val="24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rFonts w:hint="eastAsia"/>
                <w:sz w:val="22"/>
                <w:szCs w:val="22"/>
                <w:lang w:eastAsia="zh-CN"/>
              </w:rPr>
              <w:t>Expire issue</w:t>
            </w:r>
          </w:p>
          <w:p w:rsidR="00407514" w:rsidRDefault="00407514" w:rsidP="00BE2F00">
            <w:pPr>
              <w:numPr>
                <w:ilvl w:val="1"/>
                <w:numId w:val="24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  <w:lang w:eastAsia="zh-CN"/>
              </w:rPr>
              <w:t>Damage</w:t>
            </w:r>
            <w:r w:rsidRPr="007B414E">
              <w:rPr>
                <w:rFonts w:hint="eastAsia"/>
                <w:sz w:val="22"/>
                <w:szCs w:val="22"/>
                <w:lang w:eastAsia="zh-CN"/>
              </w:rPr>
              <w:t xml:space="preserve"> issue</w:t>
            </w:r>
          </w:p>
          <w:p w:rsidR="007B414E" w:rsidRPr="007B414E" w:rsidRDefault="007B414E" w:rsidP="00BE2F00">
            <w:pPr>
              <w:numPr>
                <w:ilvl w:val="1"/>
                <w:numId w:val="24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zh-CN"/>
              </w:rPr>
              <w:t>Etc.</w:t>
            </w:r>
          </w:p>
          <w:p w:rsidR="00010AD9" w:rsidRPr="00807C0F" w:rsidRDefault="00010AD9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010AD9" w:rsidRPr="007B414E" w:rsidRDefault="00E739C9" w:rsidP="00BE2F00">
            <w:pPr>
              <w:pStyle w:val="ListParagraph"/>
              <w:numPr>
                <w:ilvl w:val="0"/>
                <w:numId w:val="2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  <w:lang w:eastAsia="zh-CN"/>
              </w:rPr>
              <w:t>Describe t</w:t>
            </w:r>
            <w:r w:rsidR="00010AD9" w:rsidRPr="007B414E">
              <w:rPr>
                <w:rFonts w:ascii="Arial" w:hAnsi="Arial" w:cs="Arial"/>
                <w:sz w:val="22"/>
                <w:szCs w:val="22"/>
              </w:rPr>
              <w:t>ypes of customer character such as:</w:t>
            </w: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numPr>
                <w:ilvl w:val="1"/>
                <w:numId w:val="2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Aggressive</w:t>
            </w:r>
          </w:p>
          <w:p w:rsidR="00010AD9" w:rsidRPr="007B414E" w:rsidRDefault="00010AD9" w:rsidP="00BE2F00">
            <w:pPr>
              <w:numPr>
                <w:ilvl w:val="1"/>
                <w:numId w:val="2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Meek customer</w:t>
            </w:r>
          </w:p>
          <w:p w:rsidR="00010AD9" w:rsidRPr="007B414E" w:rsidRDefault="00010AD9" w:rsidP="00BE2F00">
            <w:pPr>
              <w:numPr>
                <w:ilvl w:val="1"/>
                <w:numId w:val="2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High roller customer</w:t>
            </w:r>
          </w:p>
          <w:p w:rsidR="00010AD9" w:rsidRPr="007B414E" w:rsidRDefault="00010AD9" w:rsidP="00BE2F00">
            <w:pPr>
              <w:numPr>
                <w:ilvl w:val="1"/>
                <w:numId w:val="2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 xml:space="preserve">Chronic complainer </w:t>
            </w:r>
          </w:p>
          <w:p w:rsidR="00010AD9" w:rsidRPr="007B414E" w:rsidRDefault="00010AD9" w:rsidP="00BE2F00">
            <w:pPr>
              <w:numPr>
                <w:ilvl w:val="1"/>
                <w:numId w:val="2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 xml:space="preserve">Barnacle </w:t>
            </w:r>
          </w:p>
          <w:p w:rsidR="00010AD9" w:rsidRPr="00807C0F" w:rsidRDefault="00010AD9" w:rsidP="00010AD9">
            <w:pPr>
              <w:suppressAutoHyphens w:val="0"/>
              <w:ind w:left="792"/>
              <w:contextualSpacing/>
              <w:rPr>
                <w:sz w:val="22"/>
                <w:szCs w:val="22"/>
                <w:lang w:eastAsia="zh-CN"/>
              </w:rPr>
            </w:pPr>
          </w:p>
          <w:p w:rsidR="00010AD9" w:rsidRPr="00010AD9" w:rsidRDefault="00010AD9" w:rsidP="00BE2F00">
            <w:pPr>
              <w:pStyle w:val="ListParagraph"/>
              <w:numPr>
                <w:ilvl w:val="0"/>
                <w:numId w:val="2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010AD9" w:rsidRDefault="00010AD9" w:rsidP="00BE2F00">
            <w:pPr>
              <w:pStyle w:val="ListParagraph"/>
              <w:numPr>
                <w:ilvl w:val="0"/>
                <w:numId w:val="2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7B414E" w:rsidRDefault="00E739C9" w:rsidP="00BE2F00">
            <w:pPr>
              <w:pStyle w:val="ListParagraph"/>
              <w:numPr>
                <w:ilvl w:val="0"/>
                <w:numId w:val="2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 w:hint="eastAsia"/>
                <w:sz w:val="22"/>
                <w:szCs w:val="22"/>
                <w:lang w:eastAsia="zh-CN"/>
              </w:rPr>
              <w:t>List s</w:t>
            </w:r>
            <w:r w:rsidR="00010AD9" w:rsidRPr="007B414E">
              <w:rPr>
                <w:rFonts w:ascii="Arial" w:hAnsi="Arial" w:cs="Arial"/>
                <w:sz w:val="22"/>
                <w:szCs w:val="22"/>
              </w:rPr>
              <w:t>ource of complaints such as:</w:t>
            </w: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numPr>
                <w:ilvl w:val="1"/>
                <w:numId w:val="2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Phone</w:t>
            </w:r>
          </w:p>
          <w:p w:rsidR="00010AD9" w:rsidRPr="007B414E" w:rsidRDefault="00010AD9" w:rsidP="00BE2F00">
            <w:pPr>
              <w:numPr>
                <w:ilvl w:val="1"/>
                <w:numId w:val="2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Face to face</w:t>
            </w:r>
          </w:p>
          <w:p w:rsidR="00010AD9" w:rsidRPr="007B414E" w:rsidRDefault="00010AD9" w:rsidP="00BE2F00">
            <w:pPr>
              <w:numPr>
                <w:ilvl w:val="1"/>
                <w:numId w:val="2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Email</w:t>
            </w:r>
          </w:p>
          <w:p w:rsidR="00010AD9" w:rsidRPr="007B414E" w:rsidRDefault="00010AD9" w:rsidP="00BE2F00">
            <w:pPr>
              <w:numPr>
                <w:ilvl w:val="1"/>
                <w:numId w:val="2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</w:rPr>
              <w:t>Social media</w:t>
            </w:r>
          </w:p>
          <w:p w:rsidR="00173B5C" w:rsidRDefault="00173B5C" w:rsidP="00BE2F00">
            <w:pPr>
              <w:numPr>
                <w:ilvl w:val="1"/>
                <w:numId w:val="2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B414E">
              <w:rPr>
                <w:sz w:val="22"/>
                <w:szCs w:val="22"/>
                <w:lang w:eastAsia="zh-CN"/>
              </w:rPr>
              <w:t>Government</w:t>
            </w:r>
            <w:r w:rsidRPr="007B414E">
              <w:rPr>
                <w:rFonts w:hint="eastAsia"/>
                <w:sz w:val="22"/>
                <w:szCs w:val="22"/>
                <w:lang w:eastAsia="zh-CN"/>
              </w:rPr>
              <w:t xml:space="preserve"> department </w:t>
            </w:r>
          </w:p>
          <w:p w:rsidR="007B414E" w:rsidRPr="007B414E" w:rsidRDefault="007B414E" w:rsidP="00BE2F00">
            <w:pPr>
              <w:numPr>
                <w:ilvl w:val="1"/>
                <w:numId w:val="27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zh-CN"/>
              </w:rPr>
              <w:t>Etc.</w:t>
            </w:r>
          </w:p>
          <w:p w:rsidR="00010AD9" w:rsidRPr="00807C0F" w:rsidRDefault="00010AD9" w:rsidP="00010AD9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010AD9" w:rsidRPr="00010AD9" w:rsidRDefault="00010AD9" w:rsidP="00BE2F00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010AD9" w:rsidRDefault="00010AD9" w:rsidP="00BE2F00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010AD9" w:rsidRDefault="00010AD9" w:rsidP="00BE2F00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7B414E" w:rsidRDefault="00173B5C" w:rsidP="00BE2F00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 w:hint="eastAsia"/>
                <w:sz w:val="22"/>
                <w:szCs w:val="22"/>
                <w:lang w:eastAsia="zh-CN"/>
              </w:rPr>
              <w:t>Describe i</w:t>
            </w:r>
            <w:r w:rsidR="00010AD9" w:rsidRPr="007B414E">
              <w:rPr>
                <w:rFonts w:ascii="Arial" w:hAnsi="Arial" w:cs="Arial"/>
                <w:sz w:val="22"/>
                <w:szCs w:val="22"/>
              </w:rPr>
              <w:t>mportance of customer complaints details</w:t>
            </w:r>
          </w:p>
          <w:p w:rsidR="00010AD9" w:rsidRDefault="00010AD9" w:rsidP="00010AD9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010AD9" w:rsidRPr="007B414E" w:rsidRDefault="00173B5C" w:rsidP="00BE2F00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 w:hint="eastAsia"/>
                <w:sz w:val="22"/>
                <w:szCs w:val="22"/>
                <w:lang w:eastAsia="zh-CN"/>
              </w:rPr>
              <w:t>Describe m</w:t>
            </w:r>
            <w:r w:rsidR="00010AD9" w:rsidRPr="007B414E">
              <w:rPr>
                <w:rFonts w:ascii="Arial" w:hAnsi="Arial" w:cs="Arial"/>
                <w:sz w:val="22"/>
                <w:szCs w:val="22"/>
              </w:rPr>
              <w:t xml:space="preserve">ethod of dealing customer complaints </w:t>
            </w:r>
            <w:r w:rsidR="007B414E">
              <w:rPr>
                <w:rFonts w:ascii="Arial" w:hAnsi="Arial" w:cs="Arial"/>
                <w:sz w:val="22"/>
                <w:szCs w:val="22"/>
              </w:rPr>
              <w:t>such as:</w:t>
            </w: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10AD9" w:rsidRPr="007B414E" w:rsidRDefault="00010AD9" w:rsidP="00BE2F00">
            <w:pPr>
              <w:pStyle w:val="ListParagraph"/>
              <w:numPr>
                <w:ilvl w:val="1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</w:rPr>
              <w:t>Listen and understand</w:t>
            </w:r>
          </w:p>
          <w:p w:rsidR="00010AD9" w:rsidRPr="007B414E" w:rsidRDefault="00010AD9" w:rsidP="00BE2F00">
            <w:pPr>
              <w:pStyle w:val="ListParagraph"/>
              <w:numPr>
                <w:ilvl w:val="1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</w:rPr>
              <w:t>Clarify the problem / issues</w:t>
            </w:r>
          </w:p>
          <w:p w:rsidR="00010AD9" w:rsidRPr="007B414E" w:rsidRDefault="00010AD9" w:rsidP="00BE2F00">
            <w:pPr>
              <w:pStyle w:val="ListParagraph"/>
              <w:numPr>
                <w:ilvl w:val="1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</w:rPr>
              <w:t>Ask question or input</w:t>
            </w:r>
          </w:p>
          <w:p w:rsidR="00010AD9" w:rsidRPr="007B414E" w:rsidRDefault="00010AD9" w:rsidP="00BE2F00">
            <w:pPr>
              <w:pStyle w:val="ListParagraph"/>
              <w:numPr>
                <w:ilvl w:val="1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/>
                <w:sz w:val="22"/>
                <w:szCs w:val="22"/>
              </w:rPr>
              <w:t>Apologise for the trouble</w:t>
            </w:r>
          </w:p>
          <w:p w:rsidR="00173B5C" w:rsidRDefault="00173B5C" w:rsidP="00BE2F00">
            <w:pPr>
              <w:pStyle w:val="ListParagraph"/>
              <w:numPr>
                <w:ilvl w:val="1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B414E">
              <w:rPr>
                <w:rFonts w:ascii="Arial" w:hAnsi="Arial" w:cs="Arial" w:hint="eastAsia"/>
                <w:sz w:val="22"/>
                <w:szCs w:val="22"/>
                <w:lang w:eastAsia="zh-CN"/>
              </w:rPr>
              <w:t>Thanks for raise up issue ( hampers or voucher)</w:t>
            </w:r>
          </w:p>
          <w:p w:rsidR="007B414E" w:rsidRDefault="007B414E" w:rsidP="00BE2F00">
            <w:pPr>
              <w:pStyle w:val="ListParagraph"/>
              <w:numPr>
                <w:ilvl w:val="1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zh-CN"/>
              </w:rPr>
              <w:t>Etc.</w:t>
            </w:r>
          </w:p>
          <w:p w:rsidR="007B414E" w:rsidRPr="007B414E" w:rsidRDefault="007B414E" w:rsidP="007B414E">
            <w:pPr>
              <w:suppressAutoHyphens w:val="0"/>
              <w:rPr>
                <w:sz w:val="22"/>
                <w:szCs w:val="22"/>
              </w:rPr>
            </w:pPr>
          </w:p>
          <w:p w:rsidR="00010AD9" w:rsidRPr="00BE2F00" w:rsidRDefault="00010AD9" w:rsidP="007B414E">
            <w:pPr>
              <w:rPr>
                <w:sz w:val="22"/>
                <w:szCs w:val="22"/>
              </w:rPr>
            </w:pPr>
            <w:r w:rsidRPr="00BE2F00">
              <w:rPr>
                <w:sz w:val="22"/>
                <w:szCs w:val="22"/>
              </w:rPr>
              <w:t xml:space="preserve">6. </w:t>
            </w:r>
            <w:r w:rsidR="00173B5C" w:rsidRPr="00BE2F00">
              <w:rPr>
                <w:rFonts w:hint="eastAsia"/>
                <w:sz w:val="22"/>
                <w:szCs w:val="22"/>
                <w:lang w:eastAsia="zh-CN"/>
              </w:rPr>
              <w:t>Explain p</w:t>
            </w:r>
            <w:r w:rsidRPr="00BE2F00">
              <w:rPr>
                <w:sz w:val="22"/>
                <w:szCs w:val="22"/>
              </w:rPr>
              <w:t>rocedure in handling customer complaints</w:t>
            </w:r>
          </w:p>
          <w:p w:rsidR="00BE2F00" w:rsidRDefault="00BE2F00" w:rsidP="007B414E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010AD9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0AD9" w:rsidRPr="005B0FB7" w:rsidRDefault="00010AD9" w:rsidP="000F1436">
            <w:pPr>
              <w:rPr>
                <w:b/>
                <w:color w:val="000000"/>
                <w:sz w:val="22"/>
                <w:szCs w:val="22"/>
              </w:rPr>
            </w:pPr>
            <w:r w:rsidRPr="00AD6D97">
              <w:rPr>
                <w:b/>
                <w:color w:val="000000"/>
                <w:sz w:val="22"/>
                <w:szCs w:val="22"/>
              </w:rPr>
              <w:lastRenderedPageBreak/>
              <w:t xml:space="preserve">Work Activity  </w:t>
            </w:r>
            <w:r>
              <w:rPr>
                <w:b/>
                <w:color w:val="000000"/>
                <w:sz w:val="22"/>
                <w:szCs w:val="22"/>
              </w:rPr>
              <w:t xml:space="preserve">9 </w:t>
            </w:r>
            <w:r w:rsidRPr="00AD6D97">
              <w:rPr>
                <w:b/>
                <w:color w:val="000000"/>
                <w:sz w:val="22"/>
                <w:szCs w:val="22"/>
              </w:rPr>
              <w:t>:</w:t>
            </w:r>
            <w:r>
              <w:t xml:space="preserve"> </w:t>
            </w:r>
            <w:r w:rsidR="000F1436" w:rsidRPr="000F1436">
              <w:rPr>
                <w:b/>
                <w:color w:val="000000"/>
                <w:sz w:val="22"/>
                <w:szCs w:val="22"/>
              </w:rPr>
              <w:t>Registration of membership card / loyalty card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9" w:rsidRDefault="000F1436" w:rsidP="001010B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010AD9" w:rsidRPr="00CE5CD3" w:rsidTr="00095B8A">
        <w:trPr>
          <w:trHeight w:val="44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D9" w:rsidRDefault="00010AD9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F1436" w:rsidRPr="005B0FB7" w:rsidRDefault="000F1436" w:rsidP="000F1436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5B0FB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0F1436" w:rsidRPr="005B0FB7" w:rsidRDefault="000F1436" w:rsidP="000F1436">
            <w:pPr>
              <w:rPr>
                <w:color w:val="000000"/>
                <w:sz w:val="22"/>
                <w:szCs w:val="22"/>
              </w:rPr>
            </w:pPr>
          </w:p>
          <w:p w:rsidR="000F1436" w:rsidRPr="005B0FB7" w:rsidRDefault="000F1436" w:rsidP="000F1436">
            <w:pPr>
              <w:rPr>
                <w:color w:val="000000"/>
                <w:sz w:val="22"/>
                <w:szCs w:val="22"/>
              </w:rPr>
            </w:pPr>
            <w:r w:rsidRPr="005B0FB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010AD9" w:rsidRDefault="00010AD9" w:rsidP="000F1436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F1436" w:rsidRPr="005E1192" w:rsidRDefault="00173B5C" w:rsidP="00BE2F00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5E1192">
              <w:rPr>
                <w:rFonts w:ascii="Arial" w:hAnsi="Arial" w:cs="Arial"/>
                <w:sz w:val="22"/>
                <w:szCs w:val="22"/>
                <w:lang w:eastAsia="zh-CN"/>
              </w:rPr>
              <w:t>Understand t</w:t>
            </w:r>
            <w:r w:rsidR="000F1436" w:rsidRPr="005E1192">
              <w:rPr>
                <w:rFonts w:ascii="Arial" w:hAnsi="Arial" w:cs="Arial"/>
                <w:sz w:val="22"/>
                <w:szCs w:val="22"/>
              </w:rPr>
              <w:t xml:space="preserve">ypes of membership card / loyalty card program </w:t>
            </w:r>
            <w:r w:rsidR="005E1192">
              <w:rPr>
                <w:rFonts w:ascii="Arial" w:hAnsi="Arial" w:cs="Arial"/>
                <w:sz w:val="22"/>
                <w:szCs w:val="22"/>
              </w:rPr>
              <w:t>such as:</w:t>
            </w:r>
          </w:p>
          <w:p w:rsidR="000F1436" w:rsidRPr="005E1192" w:rsidRDefault="000F1436" w:rsidP="00BE2F00">
            <w:pPr>
              <w:numPr>
                <w:ilvl w:val="1"/>
                <w:numId w:val="3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>Primary account</w:t>
            </w:r>
          </w:p>
          <w:p w:rsidR="000F1436" w:rsidRPr="005E1192" w:rsidRDefault="000F1436" w:rsidP="00BE2F00">
            <w:pPr>
              <w:numPr>
                <w:ilvl w:val="1"/>
                <w:numId w:val="3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>Supplementary account</w:t>
            </w:r>
          </w:p>
          <w:p w:rsidR="00173B5C" w:rsidRPr="005E1192" w:rsidRDefault="00173B5C" w:rsidP="00BE2F00">
            <w:pPr>
              <w:numPr>
                <w:ilvl w:val="1"/>
                <w:numId w:val="3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  <w:lang w:eastAsia="zh-CN"/>
              </w:rPr>
              <w:t>VIP</w:t>
            </w:r>
            <w:r w:rsidRPr="005E1192">
              <w:rPr>
                <w:sz w:val="22"/>
                <w:szCs w:val="22"/>
                <w:lang w:val="en-MY" w:eastAsia="zh-CN"/>
              </w:rPr>
              <w:t xml:space="preserve"> account </w:t>
            </w:r>
          </w:p>
          <w:p w:rsidR="005E1192" w:rsidRPr="005E1192" w:rsidRDefault="005E1192" w:rsidP="00BE2F00">
            <w:pPr>
              <w:numPr>
                <w:ilvl w:val="1"/>
                <w:numId w:val="32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MY" w:eastAsia="zh-CN"/>
              </w:rPr>
              <w:t>Etc.</w:t>
            </w:r>
          </w:p>
          <w:p w:rsidR="000F1436" w:rsidRPr="005E1192" w:rsidRDefault="000F1436" w:rsidP="000F1436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0F1436" w:rsidRPr="005E1192" w:rsidRDefault="000F1436" w:rsidP="00BE2F00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F1436" w:rsidRPr="005E1192" w:rsidRDefault="00173B5C" w:rsidP="00BE2F00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5E1192">
              <w:rPr>
                <w:rFonts w:ascii="Arial" w:hAnsi="Arial" w:cs="Arial"/>
                <w:sz w:val="22"/>
                <w:szCs w:val="22"/>
              </w:rPr>
              <w:t>Describe f</w:t>
            </w:r>
            <w:r w:rsidR="000F1436" w:rsidRPr="005E1192">
              <w:rPr>
                <w:rFonts w:ascii="Arial" w:hAnsi="Arial" w:cs="Arial"/>
                <w:sz w:val="22"/>
                <w:szCs w:val="22"/>
              </w:rPr>
              <w:t>unction and features of card making machine and membership application system</w:t>
            </w:r>
            <w:r w:rsidR="005E1192">
              <w:rPr>
                <w:rFonts w:ascii="Arial" w:hAnsi="Arial" w:cs="Arial"/>
                <w:sz w:val="22"/>
                <w:szCs w:val="22"/>
              </w:rPr>
              <w:t xml:space="preserve"> such as:</w:t>
            </w:r>
          </w:p>
          <w:p w:rsidR="005E1192" w:rsidRPr="005E1192" w:rsidRDefault="005E1192" w:rsidP="005E1192">
            <w:pPr>
              <w:pStyle w:val="ListParagraph"/>
              <w:numPr>
                <w:ilvl w:val="0"/>
                <w:numId w:val="4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5E1192" w:rsidRPr="005E1192" w:rsidRDefault="005E1192" w:rsidP="005E1192">
            <w:pPr>
              <w:pStyle w:val="ListParagraph"/>
              <w:numPr>
                <w:ilvl w:val="0"/>
                <w:numId w:val="4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73B5C" w:rsidRPr="005E1192" w:rsidRDefault="00173B5C" w:rsidP="005E1192">
            <w:pPr>
              <w:pStyle w:val="ListParagraph"/>
              <w:numPr>
                <w:ilvl w:val="1"/>
                <w:numId w:val="4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5E1192">
              <w:rPr>
                <w:rFonts w:ascii="Arial" w:hAnsi="Arial" w:cs="Arial"/>
                <w:sz w:val="22"/>
                <w:szCs w:val="22"/>
              </w:rPr>
              <w:t>How to apply</w:t>
            </w:r>
          </w:p>
          <w:p w:rsidR="00173B5C" w:rsidRPr="005E1192" w:rsidRDefault="00173B5C" w:rsidP="005E1192">
            <w:pPr>
              <w:pStyle w:val="ListParagraph"/>
              <w:numPr>
                <w:ilvl w:val="1"/>
                <w:numId w:val="4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5E1192">
              <w:rPr>
                <w:rFonts w:ascii="Arial" w:hAnsi="Arial" w:cs="Arial"/>
                <w:sz w:val="22"/>
                <w:szCs w:val="22"/>
              </w:rPr>
              <w:t xml:space="preserve">What is the change </w:t>
            </w:r>
          </w:p>
          <w:p w:rsidR="00173B5C" w:rsidRDefault="00173B5C" w:rsidP="005E1192">
            <w:pPr>
              <w:pStyle w:val="ListParagraph"/>
              <w:numPr>
                <w:ilvl w:val="1"/>
                <w:numId w:val="4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5E1192">
              <w:rPr>
                <w:rFonts w:ascii="Arial" w:hAnsi="Arial" w:cs="Arial"/>
                <w:sz w:val="22"/>
                <w:szCs w:val="22"/>
              </w:rPr>
              <w:t xml:space="preserve">How to redemption </w:t>
            </w:r>
          </w:p>
          <w:p w:rsidR="005E1192" w:rsidRPr="005E1192" w:rsidRDefault="005E1192" w:rsidP="005E1192">
            <w:pPr>
              <w:pStyle w:val="ListParagraph"/>
              <w:numPr>
                <w:ilvl w:val="1"/>
                <w:numId w:val="4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0F1436" w:rsidRPr="005E1192" w:rsidRDefault="000F1436" w:rsidP="000F143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0F1436" w:rsidRPr="005E1192" w:rsidRDefault="00173B5C" w:rsidP="00BE2F00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5E1192">
              <w:rPr>
                <w:rFonts w:ascii="Arial" w:hAnsi="Arial" w:cs="Arial"/>
                <w:sz w:val="22"/>
                <w:szCs w:val="22"/>
              </w:rPr>
              <w:t>Explain p</w:t>
            </w:r>
            <w:r w:rsidR="000F1436" w:rsidRPr="005E1192">
              <w:rPr>
                <w:rFonts w:ascii="Arial" w:hAnsi="Arial" w:cs="Arial"/>
                <w:sz w:val="22"/>
                <w:szCs w:val="22"/>
              </w:rPr>
              <w:t>rocedure in handling membership card / loyalty card registration</w:t>
            </w:r>
          </w:p>
          <w:p w:rsidR="00010AD9" w:rsidRDefault="00010AD9" w:rsidP="000F1436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10AD9" w:rsidRDefault="00010AD9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10AD9" w:rsidRDefault="00010AD9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0F1436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436" w:rsidRPr="005E1192" w:rsidRDefault="000F1436" w:rsidP="000F1436">
            <w:pPr>
              <w:rPr>
                <w:b/>
                <w:sz w:val="22"/>
                <w:szCs w:val="22"/>
              </w:rPr>
            </w:pPr>
            <w:r w:rsidRPr="005E1192">
              <w:rPr>
                <w:b/>
                <w:sz w:val="22"/>
                <w:szCs w:val="22"/>
              </w:rPr>
              <w:t>Work Activity  10 :</w:t>
            </w:r>
            <w:r w:rsidRPr="005E1192">
              <w:t xml:space="preserve"> </w:t>
            </w:r>
            <w:r w:rsidRPr="005E1192">
              <w:rPr>
                <w:b/>
                <w:sz w:val="22"/>
                <w:szCs w:val="22"/>
              </w:rPr>
              <w:t>Handle Cut Make Trim (CMT) Service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36" w:rsidRDefault="000F143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0F1436" w:rsidRPr="00CE5CD3" w:rsidTr="00C80021">
        <w:trPr>
          <w:trHeight w:val="44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36" w:rsidRPr="00391286" w:rsidRDefault="000F1436" w:rsidP="00780945">
            <w:pPr>
              <w:jc w:val="center"/>
              <w:rPr>
                <w:b/>
                <w:color w:val="FF0000"/>
                <w:sz w:val="22"/>
                <w:szCs w:val="22"/>
                <w:lang w:eastAsia="en-US"/>
              </w:rPr>
            </w:pPr>
          </w:p>
          <w:p w:rsidR="000F1436" w:rsidRPr="005E1192" w:rsidRDefault="000F1436" w:rsidP="000F1436">
            <w:pPr>
              <w:rPr>
                <w:b/>
                <w:sz w:val="22"/>
                <w:szCs w:val="22"/>
                <w:u w:val="single"/>
              </w:rPr>
            </w:pPr>
            <w:r w:rsidRPr="005E1192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0F1436" w:rsidRPr="005E1192" w:rsidRDefault="000F1436" w:rsidP="000F1436">
            <w:pPr>
              <w:rPr>
                <w:sz w:val="22"/>
                <w:szCs w:val="22"/>
              </w:rPr>
            </w:pPr>
          </w:p>
          <w:p w:rsidR="000F1436" w:rsidRPr="005E1192" w:rsidRDefault="000F1436" w:rsidP="000F1436">
            <w:pPr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>At the end of learning session the apprentice will be able to</w:t>
            </w:r>
          </w:p>
          <w:p w:rsidR="000F1436" w:rsidRPr="005E1192" w:rsidRDefault="000F1436" w:rsidP="000F1436">
            <w:pPr>
              <w:rPr>
                <w:b/>
                <w:sz w:val="22"/>
                <w:szCs w:val="22"/>
                <w:lang w:eastAsia="en-US"/>
              </w:rPr>
            </w:pPr>
          </w:p>
          <w:p w:rsidR="000F1436" w:rsidRPr="005E1192" w:rsidRDefault="00B54226" w:rsidP="00BE2F00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t</w:t>
            </w:r>
            <w:r w:rsidR="000F1436" w:rsidRPr="005E1192">
              <w:rPr>
                <w:rFonts w:ascii="Arial" w:hAnsi="Arial" w:cs="Arial"/>
                <w:sz w:val="22"/>
                <w:szCs w:val="22"/>
              </w:rPr>
              <w:t>ypes of CMT such as:</w:t>
            </w:r>
          </w:p>
          <w:p w:rsidR="000F1436" w:rsidRPr="005E1192" w:rsidRDefault="000F1436" w:rsidP="00BE2F00">
            <w:pPr>
              <w:numPr>
                <w:ilvl w:val="1"/>
                <w:numId w:val="3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 xml:space="preserve">Alteration </w:t>
            </w:r>
          </w:p>
          <w:p w:rsidR="000F1436" w:rsidRDefault="000F1436" w:rsidP="00BE2F00">
            <w:pPr>
              <w:numPr>
                <w:ilvl w:val="1"/>
                <w:numId w:val="3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 xml:space="preserve">Custom made </w:t>
            </w:r>
          </w:p>
          <w:p w:rsidR="00B54226" w:rsidRPr="005E1192" w:rsidRDefault="00B54226" w:rsidP="00BE2F00">
            <w:pPr>
              <w:numPr>
                <w:ilvl w:val="1"/>
                <w:numId w:val="35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0F1436" w:rsidRPr="005E1192" w:rsidRDefault="000F1436" w:rsidP="000F1436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0F1436" w:rsidRPr="005E1192" w:rsidRDefault="00B54226" w:rsidP="00BE2F00">
            <w:pPr>
              <w:pStyle w:val="ListParagraph"/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t</w:t>
            </w:r>
            <w:r w:rsidR="000F1436" w:rsidRPr="005E1192">
              <w:rPr>
                <w:rFonts w:ascii="Arial" w:hAnsi="Arial" w:cs="Arial"/>
                <w:sz w:val="22"/>
                <w:szCs w:val="22"/>
              </w:rPr>
              <w:t>ypes of custom made product such as:</w:t>
            </w:r>
          </w:p>
          <w:p w:rsidR="000F1436" w:rsidRPr="005E1192" w:rsidRDefault="000F1436" w:rsidP="00BE2F00">
            <w:pPr>
              <w:pStyle w:val="ListParagraph"/>
              <w:numPr>
                <w:ilvl w:val="0"/>
                <w:numId w:val="3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F1436" w:rsidRPr="005E1192" w:rsidRDefault="000F1436" w:rsidP="00BE2F00">
            <w:pPr>
              <w:pStyle w:val="ListParagraph"/>
              <w:numPr>
                <w:ilvl w:val="0"/>
                <w:numId w:val="3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F1436" w:rsidRPr="005E1192" w:rsidRDefault="000F1436" w:rsidP="00BE2F00">
            <w:pPr>
              <w:numPr>
                <w:ilvl w:val="1"/>
                <w:numId w:val="36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>Curtain</w:t>
            </w:r>
          </w:p>
          <w:p w:rsidR="000F1436" w:rsidRPr="005E1192" w:rsidRDefault="000F1436" w:rsidP="00BE2F00">
            <w:pPr>
              <w:numPr>
                <w:ilvl w:val="1"/>
                <w:numId w:val="36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>Sofa cover</w:t>
            </w:r>
          </w:p>
          <w:p w:rsidR="000F1436" w:rsidRPr="005E1192" w:rsidRDefault="000F1436" w:rsidP="00BE2F00">
            <w:pPr>
              <w:numPr>
                <w:ilvl w:val="1"/>
                <w:numId w:val="36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>Blanket</w:t>
            </w:r>
          </w:p>
          <w:p w:rsidR="000F1436" w:rsidRDefault="000F1436" w:rsidP="00BE2F00">
            <w:pPr>
              <w:numPr>
                <w:ilvl w:val="1"/>
                <w:numId w:val="36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 xml:space="preserve">Dress / </w:t>
            </w:r>
            <w:proofErr w:type="spellStart"/>
            <w:r w:rsidRPr="005E1192">
              <w:rPr>
                <w:sz w:val="22"/>
                <w:szCs w:val="22"/>
              </w:rPr>
              <w:t>baju</w:t>
            </w:r>
            <w:proofErr w:type="spellEnd"/>
            <w:r w:rsidRPr="005E1192">
              <w:rPr>
                <w:sz w:val="22"/>
                <w:szCs w:val="22"/>
              </w:rPr>
              <w:t xml:space="preserve"> </w:t>
            </w:r>
            <w:proofErr w:type="spellStart"/>
            <w:r w:rsidRPr="005E1192">
              <w:rPr>
                <w:sz w:val="22"/>
                <w:szCs w:val="22"/>
              </w:rPr>
              <w:t>melayu</w:t>
            </w:r>
            <w:proofErr w:type="spellEnd"/>
          </w:p>
          <w:p w:rsidR="00B54226" w:rsidRPr="005E1192" w:rsidRDefault="00B54226" w:rsidP="00BE2F00">
            <w:pPr>
              <w:numPr>
                <w:ilvl w:val="1"/>
                <w:numId w:val="36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0F1436" w:rsidRPr="005E1192" w:rsidRDefault="000F1436" w:rsidP="000F1436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0F1436" w:rsidRPr="005E1192" w:rsidRDefault="00B54226" w:rsidP="00BE2F00">
            <w:pPr>
              <w:pStyle w:val="ListParagraph"/>
              <w:numPr>
                <w:ilvl w:val="0"/>
                <w:numId w:val="3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Describe t</w:t>
            </w:r>
            <w:r w:rsidR="000F1436" w:rsidRPr="005E1192">
              <w:rPr>
                <w:rFonts w:ascii="Arial" w:hAnsi="Arial" w:cs="Arial"/>
                <w:sz w:val="22"/>
                <w:szCs w:val="22"/>
              </w:rPr>
              <w:t>ypes of alteration such as:</w:t>
            </w:r>
          </w:p>
          <w:p w:rsidR="000F1436" w:rsidRPr="005E1192" w:rsidRDefault="000F1436" w:rsidP="00BE2F00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F1436" w:rsidRPr="005E1192" w:rsidRDefault="000F1436" w:rsidP="00BE2F00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F1436" w:rsidRPr="005E1192" w:rsidRDefault="000F1436" w:rsidP="00BE2F00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F1436" w:rsidRPr="005E1192" w:rsidRDefault="000F1436" w:rsidP="00BE2F00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 xml:space="preserve">Blind stitch </w:t>
            </w:r>
          </w:p>
          <w:p w:rsidR="000F1436" w:rsidRPr="005E1192" w:rsidRDefault="000F1436" w:rsidP="00BE2F00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>Normal stitch</w:t>
            </w:r>
          </w:p>
          <w:p w:rsidR="000F1436" w:rsidRDefault="000F1436" w:rsidP="00BE2F00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5E1192">
              <w:rPr>
                <w:sz w:val="22"/>
                <w:szCs w:val="22"/>
              </w:rPr>
              <w:t>French stitch</w:t>
            </w:r>
          </w:p>
          <w:p w:rsidR="00B54226" w:rsidRDefault="00B54226" w:rsidP="00BE2F00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B54226" w:rsidRDefault="00B54226" w:rsidP="00B54226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B54226" w:rsidRDefault="00B54226" w:rsidP="00B54226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B54226" w:rsidRPr="005E1192" w:rsidRDefault="00B54226" w:rsidP="00B54226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0F1436" w:rsidRPr="005E1192" w:rsidRDefault="000F1436" w:rsidP="000F1436">
            <w:pPr>
              <w:suppressAutoHyphens w:val="0"/>
              <w:ind w:left="601"/>
              <w:contextualSpacing/>
              <w:rPr>
                <w:sz w:val="22"/>
                <w:szCs w:val="22"/>
              </w:rPr>
            </w:pPr>
          </w:p>
          <w:p w:rsidR="000F1436" w:rsidRPr="005E1192" w:rsidRDefault="00B54226" w:rsidP="00BE2F00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Explain p</w:t>
            </w:r>
            <w:r w:rsidR="000F1436" w:rsidRPr="005E1192">
              <w:rPr>
                <w:rFonts w:ascii="Arial" w:hAnsi="Arial" w:cs="Arial"/>
                <w:sz w:val="22"/>
                <w:szCs w:val="22"/>
              </w:rPr>
              <w:t>rocedure in handling Cut Make Trim (CMT) service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E1192" w:rsidRDefault="005E1192" w:rsidP="005E1192">
            <w:pPr>
              <w:suppressAutoHyphens w:val="0"/>
              <w:rPr>
                <w:b/>
                <w:color w:val="FF0000"/>
                <w:sz w:val="22"/>
                <w:szCs w:val="22"/>
                <w:lang w:eastAsia="en-US"/>
              </w:rPr>
            </w:pPr>
          </w:p>
          <w:p w:rsidR="000F1436" w:rsidRPr="00391286" w:rsidRDefault="000F1436" w:rsidP="000F1436">
            <w:pPr>
              <w:rPr>
                <w:b/>
                <w:color w:val="FF0000"/>
                <w:sz w:val="22"/>
                <w:szCs w:val="22"/>
                <w:lang w:eastAsia="en-US"/>
              </w:rPr>
            </w:pPr>
          </w:p>
        </w:tc>
      </w:tr>
      <w:tr w:rsidR="000F1436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436" w:rsidRPr="005B0FB7" w:rsidRDefault="000F1436" w:rsidP="000F1436">
            <w:pPr>
              <w:rPr>
                <w:b/>
                <w:color w:val="000000"/>
                <w:sz w:val="22"/>
                <w:szCs w:val="22"/>
              </w:rPr>
            </w:pPr>
            <w:r w:rsidRPr="00AD6D97">
              <w:rPr>
                <w:b/>
                <w:color w:val="000000"/>
                <w:sz w:val="22"/>
                <w:szCs w:val="22"/>
              </w:rPr>
              <w:lastRenderedPageBreak/>
              <w:t xml:space="preserve">Work Activity  </w:t>
            </w:r>
            <w:r>
              <w:rPr>
                <w:b/>
                <w:color w:val="000000"/>
                <w:sz w:val="22"/>
                <w:szCs w:val="22"/>
              </w:rPr>
              <w:t xml:space="preserve">11 </w:t>
            </w:r>
            <w:r w:rsidRPr="00AD6D97">
              <w:rPr>
                <w:b/>
                <w:color w:val="000000"/>
                <w:sz w:val="22"/>
                <w:szCs w:val="22"/>
              </w:rPr>
              <w:t>:</w:t>
            </w:r>
            <w:r>
              <w:t xml:space="preserve"> P</w:t>
            </w:r>
            <w:r w:rsidRPr="000F1436">
              <w:rPr>
                <w:b/>
                <w:color w:val="000000"/>
                <w:sz w:val="22"/>
                <w:szCs w:val="22"/>
              </w:rPr>
              <w:t>repare customer support services reports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36" w:rsidRDefault="000F143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F1436" w:rsidRPr="00CE5CD3" w:rsidTr="00674C8B">
        <w:trPr>
          <w:trHeight w:val="44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36" w:rsidRDefault="000F143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F1436" w:rsidRDefault="000F143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F1436" w:rsidRPr="005B0FB7" w:rsidRDefault="000F1436" w:rsidP="000F1436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5B0FB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0F1436" w:rsidRPr="005B0FB7" w:rsidRDefault="000F1436" w:rsidP="000F1436">
            <w:pPr>
              <w:rPr>
                <w:color w:val="000000"/>
                <w:sz w:val="22"/>
                <w:szCs w:val="22"/>
              </w:rPr>
            </w:pPr>
          </w:p>
          <w:p w:rsidR="000F1436" w:rsidRPr="005B0FB7" w:rsidRDefault="000F1436" w:rsidP="000F1436">
            <w:pPr>
              <w:rPr>
                <w:color w:val="000000"/>
                <w:sz w:val="22"/>
                <w:szCs w:val="22"/>
              </w:rPr>
            </w:pPr>
            <w:r w:rsidRPr="005B0FB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0F1436" w:rsidRPr="00807C0F" w:rsidRDefault="000F1436" w:rsidP="000F143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0F1436" w:rsidRPr="00B54226" w:rsidRDefault="000F1436" w:rsidP="00BE2F00">
            <w:pPr>
              <w:pStyle w:val="ListParagraph"/>
              <w:numPr>
                <w:ilvl w:val="0"/>
                <w:numId w:val="38"/>
              </w:numPr>
              <w:suppressAutoHyphens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54226">
              <w:rPr>
                <w:rFonts w:ascii="Arial" w:hAnsi="Arial" w:cs="Arial"/>
                <w:sz w:val="22"/>
                <w:szCs w:val="22"/>
              </w:rPr>
              <w:t xml:space="preserve">Determine customer support services reports format  </w:t>
            </w:r>
          </w:p>
          <w:p w:rsidR="000F1436" w:rsidRPr="00B54226" w:rsidRDefault="000F1436" w:rsidP="00BE2F00">
            <w:pPr>
              <w:pStyle w:val="ListParagraph"/>
              <w:numPr>
                <w:ilvl w:val="0"/>
                <w:numId w:val="38"/>
              </w:numPr>
              <w:suppressAutoHyphens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54226">
              <w:rPr>
                <w:rFonts w:ascii="Arial" w:hAnsi="Arial" w:cs="Arial"/>
                <w:sz w:val="22"/>
                <w:szCs w:val="22"/>
              </w:rPr>
              <w:t>Identify relevant customer support services reports</w:t>
            </w:r>
          </w:p>
          <w:p w:rsidR="000F1436" w:rsidRPr="00B54226" w:rsidRDefault="000F1436" w:rsidP="00BE2F00">
            <w:pPr>
              <w:pStyle w:val="ListParagraph"/>
              <w:numPr>
                <w:ilvl w:val="0"/>
                <w:numId w:val="38"/>
              </w:numPr>
              <w:suppressAutoHyphens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54226">
              <w:rPr>
                <w:rFonts w:ascii="Arial" w:hAnsi="Arial" w:cs="Arial"/>
                <w:sz w:val="22"/>
                <w:szCs w:val="22"/>
              </w:rPr>
              <w:t xml:space="preserve">Prepare customer support services preparation report </w:t>
            </w:r>
          </w:p>
          <w:p w:rsidR="000F1436" w:rsidRPr="00B54226" w:rsidRDefault="000F1436" w:rsidP="00BE2F00">
            <w:pPr>
              <w:pStyle w:val="ListParagraph"/>
              <w:numPr>
                <w:ilvl w:val="0"/>
                <w:numId w:val="38"/>
              </w:numPr>
              <w:suppressAutoHyphens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54226">
              <w:rPr>
                <w:rFonts w:ascii="Arial" w:hAnsi="Arial" w:cs="Arial"/>
                <w:sz w:val="22"/>
                <w:szCs w:val="22"/>
              </w:rPr>
              <w:t>Submit customer support services reports to superior</w:t>
            </w:r>
          </w:p>
          <w:p w:rsidR="000F1436" w:rsidRDefault="000F1436" w:rsidP="000F1436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F1436" w:rsidRDefault="000F143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F1436" w:rsidRDefault="000F143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0F1436" w:rsidRDefault="000F143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0345E3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0345E3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B0FB7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0F143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75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704254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474" w:rsidRDefault="00A90474" w:rsidP="00317F6B">
      <w:r>
        <w:separator/>
      </w:r>
    </w:p>
  </w:endnote>
  <w:endnote w:type="continuationSeparator" w:id="0">
    <w:p w:rsidR="00A90474" w:rsidRDefault="00A90474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EB0BAF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B86631">
      <w:rPr>
        <w:noProof/>
      </w:rPr>
      <w:t>33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474" w:rsidRDefault="00A90474" w:rsidP="00317F6B">
      <w:r>
        <w:separator/>
      </w:r>
    </w:p>
  </w:footnote>
  <w:footnote w:type="continuationSeparator" w:id="0">
    <w:p w:rsidR="00A90474" w:rsidRDefault="00A90474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2E112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5610E4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658110F"/>
    <w:multiLevelType w:val="multilevel"/>
    <w:tmpl w:val="2E26B2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98F5CBB"/>
    <w:multiLevelType w:val="hybridMultilevel"/>
    <w:tmpl w:val="9B20B8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D1F22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D3C744F"/>
    <w:multiLevelType w:val="hybridMultilevel"/>
    <w:tmpl w:val="9200A752"/>
    <w:lvl w:ilvl="0" w:tplc="689222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7B61D7"/>
    <w:multiLevelType w:val="hybridMultilevel"/>
    <w:tmpl w:val="1E2E4C5E"/>
    <w:lvl w:ilvl="0" w:tplc="0409000F">
      <w:start w:val="1"/>
      <w:numFmt w:val="decimal"/>
      <w:lvlText w:val="%1."/>
      <w:lvlJc w:val="left"/>
      <w:pPr>
        <w:ind w:left="672" w:hanging="360"/>
      </w:pPr>
    </w:lvl>
    <w:lvl w:ilvl="1" w:tplc="05DC2CC0">
      <w:numFmt w:val="bullet"/>
      <w:lvlText w:val="-"/>
      <w:lvlJc w:val="left"/>
      <w:pPr>
        <w:ind w:left="1392" w:hanging="360"/>
      </w:pPr>
      <w:rPr>
        <w:rFonts w:ascii="Arial" w:eastAsiaTheme="minorEastAsia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0EBE448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4344A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B4E4559"/>
    <w:multiLevelType w:val="hybridMultilevel"/>
    <w:tmpl w:val="6D526F08"/>
    <w:lvl w:ilvl="0" w:tplc="F1225F4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0C41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02154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B13A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21E7F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AF070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B8416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C6977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2F190C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2FCC650D"/>
    <w:multiLevelType w:val="multilevel"/>
    <w:tmpl w:val="2E26B2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08642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28B46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34B78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3C008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C485A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EF913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FAD15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01812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5E69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1D54B9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2A751EE"/>
    <w:multiLevelType w:val="hybridMultilevel"/>
    <w:tmpl w:val="9F2E2F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6957C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487A354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A3759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565363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573B4A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9BB1D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5C9B01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5DDA32E5"/>
    <w:multiLevelType w:val="multilevel"/>
    <w:tmpl w:val="3438B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63C96E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55F4C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66725E28"/>
    <w:multiLevelType w:val="hybridMultilevel"/>
    <w:tmpl w:val="D2D261BE"/>
    <w:lvl w:ilvl="0" w:tplc="0409000F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7">
    <w:nsid w:val="66FB66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68D44B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>
    <w:nsid w:val="7B1526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7B9F65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FBA68F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45"/>
  </w:num>
  <w:num w:numId="3">
    <w:abstractNumId w:val="25"/>
  </w:num>
  <w:num w:numId="4">
    <w:abstractNumId w:val="31"/>
  </w:num>
  <w:num w:numId="5">
    <w:abstractNumId w:val="10"/>
  </w:num>
  <w:num w:numId="6">
    <w:abstractNumId w:val="35"/>
  </w:num>
  <w:num w:numId="7">
    <w:abstractNumId w:val="29"/>
  </w:num>
  <w:num w:numId="8">
    <w:abstractNumId w:val="15"/>
  </w:num>
  <w:num w:numId="9">
    <w:abstractNumId w:val="17"/>
  </w:num>
  <w:num w:numId="10">
    <w:abstractNumId w:val="26"/>
  </w:num>
  <w:num w:numId="11">
    <w:abstractNumId w:val="48"/>
  </w:num>
  <w:num w:numId="12">
    <w:abstractNumId w:val="14"/>
  </w:num>
  <w:num w:numId="13">
    <w:abstractNumId w:val="30"/>
  </w:num>
  <w:num w:numId="14">
    <w:abstractNumId w:val="18"/>
  </w:num>
  <w:num w:numId="15">
    <w:abstractNumId w:val="50"/>
  </w:num>
  <w:num w:numId="16">
    <w:abstractNumId w:val="9"/>
  </w:num>
  <w:num w:numId="17">
    <w:abstractNumId w:val="46"/>
  </w:num>
  <w:num w:numId="18">
    <w:abstractNumId w:val="47"/>
  </w:num>
  <w:num w:numId="19">
    <w:abstractNumId w:val="38"/>
  </w:num>
  <w:num w:numId="20">
    <w:abstractNumId w:val="11"/>
  </w:num>
  <w:num w:numId="21">
    <w:abstractNumId w:val="32"/>
  </w:num>
  <w:num w:numId="22">
    <w:abstractNumId w:val="13"/>
  </w:num>
  <w:num w:numId="23">
    <w:abstractNumId w:val="6"/>
  </w:num>
  <w:num w:numId="24">
    <w:abstractNumId w:val="21"/>
  </w:num>
  <w:num w:numId="25">
    <w:abstractNumId w:val="33"/>
  </w:num>
  <w:num w:numId="26">
    <w:abstractNumId w:val="41"/>
  </w:num>
  <w:num w:numId="27">
    <w:abstractNumId w:val="52"/>
  </w:num>
  <w:num w:numId="28">
    <w:abstractNumId w:val="51"/>
  </w:num>
  <w:num w:numId="29">
    <w:abstractNumId w:val="34"/>
  </w:num>
  <w:num w:numId="30">
    <w:abstractNumId w:val="19"/>
  </w:num>
  <w:num w:numId="31">
    <w:abstractNumId w:val="40"/>
  </w:num>
  <w:num w:numId="32">
    <w:abstractNumId w:val="37"/>
  </w:num>
  <w:num w:numId="33">
    <w:abstractNumId w:val="8"/>
  </w:num>
  <w:num w:numId="34">
    <w:abstractNumId w:val="24"/>
  </w:num>
  <w:num w:numId="35">
    <w:abstractNumId w:val="16"/>
  </w:num>
  <w:num w:numId="36">
    <w:abstractNumId w:val="20"/>
  </w:num>
  <w:num w:numId="37">
    <w:abstractNumId w:val="42"/>
  </w:num>
  <w:num w:numId="38">
    <w:abstractNumId w:val="44"/>
  </w:num>
  <w:num w:numId="39">
    <w:abstractNumId w:val="27"/>
  </w:num>
  <w:num w:numId="40">
    <w:abstractNumId w:val="39"/>
  </w:num>
  <w:num w:numId="41">
    <w:abstractNumId w:val="36"/>
  </w:num>
  <w:num w:numId="42">
    <w:abstractNumId w:val="28"/>
  </w:num>
  <w:num w:numId="43">
    <w:abstractNumId w:val="43"/>
  </w:num>
  <w:num w:numId="44">
    <w:abstractNumId w:val="23"/>
  </w:num>
  <w:num w:numId="45">
    <w:abstractNumId w:val="7"/>
  </w:num>
  <w:num w:numId="46">
    <w:abstractNumId w:val="2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5BEA"/>
    <w:rsid w:val="00010AD9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70A6C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103A"/>
    <w:rsid w:val="000C6706"/>
    <w:rsid w:val="000C77B8"/>
    <w:rsid w:val="000C7901"/>
    <w:rsid w:val="000D0B53"/>
    <w:rsid w:val="000D4AAC"/>
    <w:rsid w:val="000D73F2"/>
    <w:rsid w:val="000E0D3F"/>
    <w:rsid w:val="000E655F"/>
    <w:rsid w:val="000F1436"/>
    <w:rsid w:val="000F33B9"/>
    <w:rsid w:val="000F4D50"/>
    <w:rsid w:val="000F59DF"/>
    <w:rsid w:val="000F7B63"/>
    <w:rsid w:val="00100B99"/>
    <w:rsid w:val="00102B8E"/>
    <w:rsid w:val="00103440"/>
    <w:rsid w:val="00113726"/>
    <w:rsid w:val="0011506D"/>
    <w:rsid w:val="0012708E"/>
    <w:rsid w:val="00130ABF"/>
    <w:rsid w:val="00133025"/>
    <w:rsid w:val="00134E01"/>
    <w:rsid w:val="00134EAF"/>
    <w:rsid w:val="00142DA1"/>
    <w:rsid w:val="00144E57"/>
    <w:rsid w:val="001464F4"/>
    <w:rsid w:val="00161561"/>
    <w:rsid w:val="00170140"/>
    <w:rsid w:val="001733E0"/>
    <w:rsid w:val="00173B5C"/>
    <w:rsid w:val="00175F51"/>
    <w:rsid w:val="00185C65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5D44"/>
    <w:rsid w:val="001F7FE8"/>
    <w:rsid w:val="00203346"/>
    <w:rsid w:val="002033F1"/>
    <w:rsid w:val="00206009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3C4D"/>
    <w:rsid w:val="002346F1"/>
    <w:rsid w:val="00234DA8"/>
    <w:rsid w:val="002400A9"/>
    <w:rsid w:val="0024396A"/>
    <w:rsid w:val="002544A2"/>
    <w:rsid w:val="00256CA8"/>
    <w:rsid w:val="00257642"/>
    <w:rsid w:val="0026499F"/>
    <w:rsid w:val="00265CD5"/>
    <w:rsid w:val="00265FD1"/>
    <w:rsid w:val="00266260"/>
    <w:rsid w:val="0026681B"/>
    <w:rsid w:val="002737F9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D0F5F"/>
    <w:rsid w:val="002D1A1D"/>
    <w:rsid w:val="002D52C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81E"/>
    <w:rsid w:val="00387991"/>
    <w:rsid w:val="00391286"/>
    <w:rsid w:val="00393B12"/>
    <w:rsid w:val="00393D7C"/>
    <w:rsid w:val="003958E5"/>
    <w:rsid w:val="00395E40"/>
    <w:rsid w:val="0039778A"/>
    <w:rsid w:val="003978BD"/>
    <w:rsid w:val="003A03AD"/>
    <w:rsid w:val="003A0AE0"/>
    <w:rsid w:val="003A1FAE"/>
    <w:rsid w:val="003A5192"/>
    <w:rsid w:val="003A6E4C"/>
    <w:rsid w:val="003B02DD"/>
    <w:rsid w:val="003B233C"/>
    <w:rsid w:val="003B40A8"/>
    <w:rsid w:val="003B4D7A"/>
    <w:rsid w:val="003B6C7E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407166"/>
    <w:rsid w:val="00407514"/>
    <w:rsid w:val="00420A25"/>
    <w:rsid w:val="004261D3"/>
    <w:rsid w:val="00431C77"/>
    <w:rsid w:val="00434549"/>
    <w:rsid w:val="00437768"/>
    <w:rsid w:val="00437C2A"/>
    <w:rsid w:val="004461AD"/>
    <w:rsid w:val="0044746B"/>
    <w:rsid w:val="00447F0D"/>
    <w:rsid w:val="0045375F"/>
    <w:rsid w:val="00454209"/>
    <w:rsid w:val="00454861"/>
    <w:rsid w:val="00465D3B"/>
    <w:rsid w:val="0047317D"/>
    <w:rsid w:val="0047536B"/>
    <w:rsid w:val="00484FEB"/>
    <w:rsid w:val="00487A6A"/>
    <w:rsid w:val="00493B41"/>
    <w:rsid w:val="004947A0"/>
    <w:rsid w:val="00496275"/>
    <w:rsid w:val="0049707B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454D"/>
    <w:rsid w:val="004C7A89"/>
    <w:rsid w:val="004D5F82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5416"/>
    <w:rsid w:val="00526FF2"/>
    <w:rsid w:val="0052769C"/>
    <w:rsid w:val="00533C4C"/>
    <w:rsid w:val="00535070"/>
    <w:rsid w:val="005352C2"/>
    <w:rsid w:val="00540692"/>
    <w:rsid w:val="00540CA3"/>
    <w:rsid w:val="00542713"/>
    <w:rsid w:val="00550077"/>
    <w:rsid w:val="0055316A"/>
    <w:rsid w:val="00553660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961"/>
    <w:rsid w:val="005A4E72"/>
    <w:rsid w:val="005B0FB7"/>
    <w:rsid w:val="005B5344"/>
    <w:rsid w:val="005B6AD0"/>
    <w:rsid w:val="005C4CC5"/>
    <w:rsid w:val="005C60C9"/>
    <w:rsid w:val="005C6CC6"/>
    <w:rsid w:val="005D47AD"/>
    <w:rsid w:val="005E1192"/>
    <w:rsid w:val="005E4AC4"/>
    <w:rsid w:val="005E665E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0D0"/>
    <w:rsid w:val="006746D3"/>
    <w:rsid w:val="00680052"/>
    <w:rsid w:val="00680A3C"/>
    <w:rsid w:val="00684A75"/>
    <w:rsid w:val="00695682"/>
    <w:rsid w:val="00695F1C"/>
    <w:rsid w:val="00696E8A"/>
    <w:rsid w:val="006A4BE5"/>
    <w:rsid w:val="006B2A76"/>
    <w:rsid w:val="006B2D26"/>
    <w:rsid w:val="006B3A96"/>
    <w:rsid w:val="006B48AD"/>
    <w:rsid w:val="006B4940"/>
    <w:rsid w:val="006B59B3"/>
    <w:rsid w:val="006B6624"/>
    <w:rsid w:val="006C33AE"/>
    <w:rsid w:val="006C75D0"/>
    <w:rsid w:val="006D324B"/>
    <w:rsid w:val="006D4F61"/>
    <w:rsid w:val="006E4675"/>
    <w:rsid w:val="006E4842"/>
    <w:rsid w:val="006E55F5"/>
    <w:rsid w:val="00700855"/>
    <w:rsid w:val="00700910"/>
    <w:rsid w:val="00704254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707F"/>
    <w:rsid w:val="00754848"/>
    <w:rsid w:val="00760B0C"/>
    <w:rsid w:val="0077206B"/>
    <w:rsid w:val="007736AA"/>
    <w:rsid w:val="00780945"/>
    <w:rsid w:val="007914C9"/>
    <w:rsid w:val="007935FF"/>
    <w:rsid w:val="00794C16"/>
    <w:rsid w:val="007A1AD3"/>
    <w:rsid w:val="007A277E"/>
    <w:rsid w:val="007A2F62"/>
    <w:rsid w:val="007A48CB"/>
    <w:rsid w:val="007A498E"/>
    <w:rsid w:val="007A72A1"/>
    <w:rsid w:val="007A7F3C"/>
    <w:rsid w:val="007B221D"/>
    <w:rsid w:val="007B414E"/>
    <w:rsid w:val="007D0515"/>
    <w:rsid w:val="007D0748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659F"/>
    <w:rsid w:val="00840411"/>
    <w:rsid w:val="00841A27"/>
    <w:rsid w:val="0085207B"/>
    <w:rsid w:val="00863030"/>
    <w:rsid w:val="008638C4"/>
    <w:rsid w:val="00863BAC"/>
    <w:rsid w:val="0086487F"/>
    <w:rsid w:val="00870CF0"/>
    <w:rsid w:val="00870DDD"/>
    <w:rsid w:val="00871C70"/>
    <w:rsid w:val="00873482"/>
    <w:rsid w:val="00874AC8"/>
    <w:rsid w:val="00875305"/>
    <w:rsid w:val="00875916"/>
    <w:rsid w:val="00875A5A"/>
    <w:rsid w:val="008762CB"/>
    <w:rsid w:val="00876A80"/>
    <w:rsid w:val="00884C18"/>
    <w:rsid w:val="0088695F"/>
    <w:rsid w:val="00886CE9"/>
    <w:rsid w:val="008A69A3"/>
    <w:rsid w:val="008B0FDF"/>
    <w:rsid w:val="008B237D"/>
    <w:rsid w:val="008B6A76"/>
    <w:rsid w:val="008C4579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2F6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1DEF"/>
    <w:rsid w:val="00984508"/>
    <w:rsid w:val="00984DEB"/>
    <w:rsid w:val="00986DE4"/>
    <w:rsid w:val="00992AF6"/>
    <w:rsid w:val="00997FDF"/>
    <w:rsid w:val="009A32C4"/>
    <w:rsid w:val="009A4A6D"/>
    <w:rsid w:val="009A5CD9"/>
    <w:rsid w:val="009A713E"/>
    <w:rsid w:val="009B1DD5"/>
    <w:rsid w:val="009B2C06"/>
    <w:rsid w:val="009B5857"/>
    <w:rsid w:val="009B59A7"/>
    <w:rsid w:val="009C20E0"/>
    <w:rsid w:val="009D02B3"/>
    <w:rsid w:val="009D55FB"/>
    <w:rsid w:val="009D6695"/>
    <w:rsid w:val="009D6CEE"/>
    <w:rsid w:val="009D7CA7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968"/>
    <w:rsid w:val="00A14984"/>
    <w:rsid w:val="00A16161"/>
    <w:rsid w:val="00A17020"/>
    <w:rsid w:val="00A3372D"/>
    <w:rsid w:val="00A40A85"/>
    <w:rsid w:val="00A50D09"/>
    <w:rsid w:val="00A50D97"/>
    <w:rsid w:val="00A52A72"/>
    <w:rsid w:val="00A533FC"/>
    <w:rsid w:val="00A5548D"/>
    <w:rsid w:val="00A618F8"/>
    <w:rsid w:val="00A62505"/>
    <w:rsid w:val="00A6498F"/>
    <w:rsid w:val="00A65C4C"/>
    <w:rsid w:val="00A834F6"/>
    <w:rsid w:val="00A84E3D"/>
    <w:rsid w:val="00A85EAA"/>
    <w:rsid w:val="00A90474"/>
    <w:rsid w:val="00A93C9A"/>
    <w:rsid w:val="00A979FC"/>
    <w:rsid w:val="00AA02CD"/>
    <w:rsid w:val="00AA3A82"/>
    <w:rsid w:val="00AB0161"/>
    <w:rsid w:val="00AB23FA"/>
    <w:rsid w:val="00AC108A"/>
    <w:rsid w:val="00AC6003"/>
    <w:rsid w:val="00AC6A0A"/>
    <w:rsid w:val="00AC7594"/>
    <w:rsid w:val="00AD2501"/>
    <w:rsid w:val="00AD2B5B"/>
    <w:rsid w:val="00AD6D97"/>
    <w:rsid w:val="00AE1F47"/>
    <w:rsid w:val="00AE529A"/>
    <w:rsid w:val="00AE5EDF"/>
    <w:rsid w:val="00AE74DA"/>
    <w:rsid w:val="00AF1FFC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322CA"/>
    <w:rsid w:val="00B42881"/>
    <w:rsid w:val="00B42BC4"/>
    <w:rsid w:val="00B44832"/>
    <w:rsid w:val="00B45697"/>
    <w:rsid w:val="00B52488"/>
    <w:rsid w:val="00B53A34"/>
    <w:rsid w:val="00B54226"/>
    <w:rsid w:val="00B54C2C"/>
    <w:rsid w:val="00B56030"/>
    <w:rsid w:val="00B572EF"/>
    <w:rsid w:val="00B60849"/>
    <w:rsid w:val="00B63676"/>
    <w:rsid w:val="00B63E7F"/>
    <w:rsid w:val="00B6442F"/>
    <w:rsid w:val="00B71E90"/>
    <w:rsid w:val="00B7616A"/>
    <w:rsid w:val="00B83B2E"/>
    <w:rsid w:val="00B85273"/>
    <w:rsid w:val="00B85D9D"/>
    <w:rsid w:val="00B86631"/>
    <w:rsid w:val="00B869E4"/>
    <w:rsid w:val="00B87431"/>
    <w:rsid w:val="00B8776E"/>
    <w:rsid w:val="00B90705"/>
    <w:rsid w:val="00B91E06"/>
    <w:rsid w:val="00B92437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2F15"/>
    <w:rsid w:val="00BD2AAF"/>
    <w:rsid w:val="00BD5205"/>
    <w:rsid w:val="00BD7ADA"/>
    <w:rsid w:val="00BE2F00"/>
    <w:rsid w:val="00BE336B"/>
    <w:rsid w:val="00BE38DE"/>
    <w:rsid w:val="00BE3EAD"/>
    <w:rsid w:val="00BE6E54"/>
    <w:rsid w:val="00BE7542"/>
    <w:rsid w:val="00BF3541"/>
    <w:rsid w:val="00BF3C93"/>
    <w:rsid w:val="00BF598E"/>
    <w:rsid w:val="00C01856"/>
    <w:rsid w:val="00C05C06"/>
    <w:rsid w:val="00C07047"/>
    <w:rsid w:val="00C1051F"/>
    <w:rsid w:val="00C10E97"/>
    <w:rsid w:val="00C1290E"/>
    <w:rsid w:val="00C12CE8"/>
    <w:rsid w:val="00C139FF"/>
    <w:rsid w:val="00C15162"/>
    <w:rsid w:val="00C1625B"/>
    <w:rsid w:val="00C219A4"/>
    <w:rsid w:val="00C240C8"/>
    <w:rsid w:val="00C26990"/>
    <w:rsid w:val="00C27CB5"/>
    <w:rsid w:val="00C315F3"/>
    <w:rsid w:val="00C35007"/>
    <w:rsid w:val="00C36EDC"/>
    <w:rsid w:val="00C41302"/>
    <w:rsid w:val="00C415C3"/>
    <w:rsid w:val="00C47068"/>
    <w:rsid w:val="00C50987"/>
    <w:rsid w:val="00C55F0F"/>
    <w:rsid w:val="00C62539"/>
    <w:rsid w:val="00C7177C"/>
    <w:rsid w:val="00C75985"/>
    <w:rsid w:val="00C76ACC"/>
    <w:rsid w:val="00C80186"/>
    <w:rsid w:val="00C82D55"/>
    <w:rsid w:val="00C86392"/>
    <w:rsid w:val="00C9017D"/>
    <w:rsid w:val="00C9093C"/>
    <w:rsid w:val="00CA00D7"/>
    <w:rsid w:val="00CA1935"/>
    <w:rsid w:val="00CA3A0F"/>
    <w:rsid w:val="00CA5CF5"/>
    <w:rsid w:val="00CB1619"/>
    <w:rsid w:val="00CC32A2"/>
    <w:rsid w:val="00CC5217"/>
    <w:rsid w:val="00CD4C6F"/>
    <w:rsid w:val="00CD50D1"/>
    <w:rsid w:val="00CE410B"/>
    <w:rsid w:val="00CE56DF"/>
    <w:rsid w:val="00CE5CD3"/>
    <w:rsid w:val="00CE5E27"/>
    <w:rsid w:val="00CF071A"/>
    <w:rsid w:val="00CF2124"/>
    <w:rsid w:val="00CF2B72"/>
    <w:rsid w:val="00CF5A3F"/>
    <w:rsid w:val="00CF6DB1"/>
    <w:rsid w:val="00D01224"/>
    <w:rsid w:val="00D03FC7"/>
    <w:rsid w:val="00D0582D"/>
    <w:rsid w:val="00D142BC"/>
    <w:rsid w:val="00D175CB"/>
    <w:rsid w:val="00D227ED"/>
    <w:rsid w:val="00D26363"/>
    <w:rsid w:val="00D32181"/>
    <w:rsid w:val="00D34F1A"/>
    <w:rsid w:val="00D357F6"/>
    <w:rsid w:val="00D37C93"/>
    <w:rsid w:val="00D41A3D"/>
    <w:rsid w:val="00D46BBD"/>
    <w:rsid w:val="00D52047"/>
    <w:rsid w:val="00D53ED9"/>
    <w:rsid w:val="00D566C7"/>
    <w:rsid w:val="00D675F3"/>
    <w:rsid w:val="00D80237"/>
    <w:rsid w:val="00D87AAE"/>
    <w:rsid w:val="00D96045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727F"/>
    <w:rsid w:val="00DE747E"/>
    <w:rsid w:val="00DF1143"/>
    <w:rsid w:val="00DF2A57"/>
    <w:rsid w:val="00DF313B"/>
    <w:rsid w:val="00E00CAE"/>
    <w:rsid w:val="00E00D8D"/>
    <w:rsid w:val="00E01E57"/>
    <w:rsid w:val="00E03228"/>
    <w:rsid w:val="00E03340"/>
    <w:rsid w:val="00E05A87"/>
    <w:rsid w:val="00E06DB7"/>
    <w:rsid w:val="00E10C24"/>
    <w:rsid w:val="00E15BC6"/>
    <w:rsid w:val="00E178FF"/>
    <w:rsid w:val="00E2091A"/>
    <w:rsid w:val="00E24B35"/>
    <w:rsid w:val="00E33295"/>
    <w:rsid w:val="00E35D0B"/>
    <w:rsid w:val="00E4653E"/>
    <w:rsid w:val="00E5375B"/>
    <w:rsid w:val="00E53B62"/>
    <w:rsid w:val="00E556D9"/>
    <w:rsid w:val="00E62350"/>
    <w:rsid w:val="00E649AE"/>
    <w:rsid w:val="00E65686"/>
    <w:rsid w:val="00E6584F"/>
    <w:rsid w:val="00E70B62"/>
    <w:rsid w:val="00E71C82"/>
    <w:rsid w:val="00E739C9"/>
    <w:rsid w:val="00E74E83"/>
    <w:rsid w:val="00E805DF"/>
    <w:rsid w:val="00E822EA"/>
    <w:rsid w:val="00E93150"/>
    <w:rsid w:val="00EA1390"/>
    <w:rsid w:val="00EA4772"/>
    <w:rsid w:val="00EA7DFF"/>
    <w:rsid w:val="00EB0BAF"/>
    <w:rsid w:val="00EB5F34"/>
    <w:rsid w:val="00EB7957"/>
    <w:rsid w:val="00EC1A97"/>
    <w:rsid w:val="00EC48C1"/>
    <w:rsid w:val="00EC4A34"/>
    <w:rsid w:val="00EC4F72"/>
    <w:rsid w:val="00EC7B01"/>
    <w:rsid w:val="00ED1E10"/>
    <w:rsid w:val="00ED207A"/>
    <w:rsid w:val="00ED2B4C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54B5"/>
    <w:rsid w:val="00F210E9"/>
    <w:rsid w:val="00F2426C"/>
    <w:rsid w:val="00F32582"/>
    <w:rsid w:val="00F34C37"/>
    <w:rsid w:val="00F354A3"/>
    <w:rsid w:val="00F36453"/>
    <w:rsid w:val="00F37F69"/>
    <w:rsid w:val="00F4141A"/>
    <w:rsid w:val="00F509F4"/>
    <w:rsid w:val="00F5177C"/>
    <w:rsid w:val="00F542FD"/>
    <w:rsid w:val="00F5519B"/>
    <w:rsid w:val="00F55970"/>
    <w:rsid w:val="00F55E71"/>
    <w:rsid w:val="00F63BCB"/>
    <w:rsid w:val="00F65DCD"/>
    <w:rsid w:val="00F71C8F"/>
    <w:rsid w:val="00F81D0A"/>
    <w:rsid w:val="00F838C6"/>
    <w:rsid w:val="00F84830"/>
    <w:rsid w:val="00F859CD"/>
    <w:rsid w:val="00F903CB"/>
    <w:rsid w:val="00F91A53"/>
    <w:rsid w:val="00F942C5"/>
    <w:rsid w:val="00F95461"/>
    <w:rsid w:val="00FA1CB1"/>
    <w:rsid w:val="00FA28BD"/>
    <w:rsid w:val="00FA56B9"/>
    <w:rsid w:val="00FA7198"/>
    <w:rsid w:val="00FA794E"/>
    <w:rsid w:val="00FB1A87"/>
    <w:rsid w:val="00FB30B8"/>
    <w:rsid w:val="00FB5410"/>
    <w:rsid w:val="00FC1062"/>
    <w:rsid w:val="00FC2BEC"/>
    <w:rsid w:val="00FC548A"/>
    <w:rsid w:val="00FC5791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F95461"/>
    <w:pPr>
      <w:keepNext/>
      <w:widowControl w:val="0"/>
      <w:tabs>
        <w:tab w:val="num" w:pos="5040"/>
      </w:tabs>
      <w:spacing w:before="120" w:after="120"/>
      <w:ind w:left="5400" w:hanging="360"/>
      <w:outlineLvl w:val="7"/>
    </w:pPr>
    <w:rPr>
      <w:rFonts w:ascii="Times New Roman" w:hAnsi="Times New Roman" w:cs="Times New Roman"/>
      <w:i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6z0">
    <w:name w:val="WW8Num6z0"/>
    <w:rsid w:val="00C05C06"/>
    <w:rPr>
      <w:rFonts w:ascii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rsid w:val="00F95461"/>
    <w:rPr>
      <w:i/>
      <w:color w:val="00000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D297B-0AB6-4661-947F-FE899F61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1045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9</cp:revision>
  <cp:lastPrinted>2012-09-27T03:00:00Z</cp:lastPrinted>
  <dcterms:created xsi:type="dcterms:W3CDTF">2017-02-17T02:23:00Z</dcterms:created>
  <dcterms:modified xsi:type="dcterms:W3CDTF">2017-07-11T01:34:00Z</dcterms:modified>
</cp:coreProperties>
</file>